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95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4872"/>
        <w:gridCol w:w="5774"/>
      </w:tblGrid>
      <w:tr w:rsidR="004E341B" w:rsidRPr="0047754A" w14:paraId="2F688FF3" w14:textId="77777777" w:rsidTr="004E341B">
        <w:trPr>
          <w:cantSplit/>
          <w:trHeight w:val="245"/>
        </w:trPr>
        <w:tc>
          <w:tcPr>
            <w:tcW w:w="2249" w:type="dxa"/>
          </w:tcPr>
          <w:p w14:paraId="68EE9FF9" w14:textId="77777777" w:rsidR="004E341B" w:rsidRPr="00A66E9F" w:rsidRDefault="004E341B" w:rsidP="004E341B">
            <w:pPr>
              <w:pStyle w:val="Topptekst"/>
              <w:rPr>
                <w:b w:val="0"/>
                <w:u w:val="none"/>
                <w:lang w:val="en-GB"/>
              </w:rPr>
            </w:pPr>
            <w:r w:rsidRPr="00A66E9F">
              <w:rPr>
                <w:b w:val="0"/>
                <w:u w:val="none"/>
                <w:lang w:val="en-GB"/>
              </w:rPr>
              <w:t>ALM-MB-N</w:t>
            </w:r>
          </w:p>
        </w:tc>
        <w:tc>
          <w:tcPr>
            <w:tcW w:w="4872" w:type="dxa"/>
            <w:vMerge w:val="restart"/>
          </w:tcPr>
          <w:p w14:paraId="257BF9D0" w14:textId="77777777" w:rsidR="004E341B" w:rsidRPr="00A1198E" w:rsidRDefault="004E341B" w:rsidP="004E341B">
            <w:pPr>
              <w:pStyle w:val="Toppteks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ALINITY</w:t>
            </w:r>
          </w:p>
          <w:p w14:paraId="202B58B0" w14:textId="77777777" w:rsidR="004E341B" w:rsidRPr="001103E3" w:rsidRDefault="004E341B" w:rsidP="004E341B">
            <w:pPr>
              <w:pStyle w:val="Topptekst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KVITTERINGSSKJEMA (IKKE-DAGLIGE KONTROLLER)</w:t>
            </w:r>
          </w:p>
        </w:tc>
        <w:tc>
          <w:tcPr>
            <w:tcW w:w="5774" w:type="dxa"/>
          </w:tcPr>
          <w:p w14:paraId="39F60D4A" w14:textId="77777777" w:rsidR="004E341B" w:rsidRPr="001C0582" w:rsidRDefault="004E341B" w:rsidP="004E341B">
            <w:pPr>
              <w:pStyle w:val="Topptekst"/>
              <w:rPr>
                <w:b w:val="0"/>
                <w:u w:val="none"/>
              </w:rPr>
            </w:pPr>
            <w:r w:rsidRPr="001C0582">
              <w:rPr>
                <w:b w:val="0"/>
                <w:u w:val="none"/>
              </w:rPr>
              <w:t xml:space="preserve">Gyldig fra: </w:t>
            </w:r>
            <w:r>
              <w:rPr>
                <w:b w:val="0"/>
                <w:u w:val="none"/>
              </w:rPr>
              <w:t>Se EQS</w:t>
            </w:r>
          </w:p>
        </w:tc>
      </w:tr>
      <w:tr w:rsidR="004E341B" w:rsidRPr="0047754A" w14:paraId="748EE6CC" w14:textId="77777777" w:rsidTr="004E341B">
        <w:trPr>
          <w:cantSplit/>
          <w:trHeight w:val="288"/>
        </w:trPr>
        <w:tc>
          <w:tcPr>
            <w:tcW w:w="2249" w:type="dxa"/>
          </w:tcPr>
          <w:p w14:paraId="59671C5E" w14:textId="77777777" w:rsidR="004E341B" w:rsidRPr="00684891" w:rsidRDefault="004E341B" w:rsidP="004E341B">
            <w:pPr>
              <w:pStyle w:val="Topptekst"/>
              <w:rPr>
                <w:b w:val="0"/>
                <w:u w:val="none"/>
              </w:rPr>
            </w:pPr>
            <w:r w:rsidRPr="00684891">
              <w:rPr>
                <w:b w:val="0"/>
                <w:u w:val="none"/>
              </w:rPr>
              <w:t xml:space="preserve">Side </w:t>
            </w:r>
            <w:r w:rsidRPr="00684891">
              <w:rPr>
                <w:b w:val="0"/>
                <w:u w:val="none"/>
              </w:rPr>
              <w:fldChar w:fldCharType="begin"/>
            </w:r>
            <w:r w:rsidRPr="00684891">
              <w:rPr>
                <w:b w:val="0"/>
                <w:u w:val="none"/>
              </w:rPr>
              <w:instrText xml:space="preserve"> PAGE </w:instrText>
            </w:r>
            <w:r w:rsidRPr="00684891">
              <w:rPr>
                <w:b w:val="0"/>
                <w:u w:val="none"/>
              </w:rPr>
              <w:fldChar w:fldCharType="separate"/>
            </w:r>
            <w:r w:rsidR="007726B4">
              <w:rPr>
                <w:b w:val="0"/>
                <w:noProof/>
                <w:u w:val="none"/>
              </w:rPr>
              <w:t>1</w:t>
            </w:r>
            <w:r w:rsidRPr="00684891">
              <w:rPr>
                <w:b w:val="0"/>
                <w:u w:val="none"/>
              </w:rPr>
              <w:fldChar w:fldCharType="end"/>
            </w:r>
            <w:r w:rsidRPr="00684891">
              <w:rPr>
                <w:b w:val="0"/>
                <w:u w:val="none"/>
              </w:rPr>
              <w:t xml:space="preserve"> av </w:t>
            </w:r>
            <w:r w:rsidRPr="00684891">
              <w:rPr>
                <w:b w:val="0"/>
                <w:u w:val="none"/>
              </w:rPr>
              <w:fldChar w:fldCharType="begin"/>
            </w:r>
            <w:r w:rsidRPr="00684891">
              <w:rPr>
                <w:b w:val="0"/>
                <w:u w:val="none"/>
              </w:rPr>
              <w:instrText xml:space="preserve"> NUMPAGES </w:instrText>
            </w:r>
            <w:r w:rsidRPr="00684891">
              <w:rPr>
                <w:b w:val="0"/>
                <w:u w:val="none"/>
              </w:rPr>
              <w:fldChar w:fldCharType="separate"/>
            </w:r>
            <w:r w:rsidR="007726B4">
              <w:rPr>
                <w:b w:val="0"/>
                <w:noProof/>
                <w:u w:val="none"/>
              </w:rPr>
              <w:t>1</w:t>
            </w:r>
            <w:r w:rsidRPr="00684891">
              <w:rPr>
                <w:b w:val="0"/>
                <w:u w:val="none"/>
              </w:rPr>
              <w:fldChar w:fldCharType="end"/>
            </w:r>
          </w:p>
        </w:tc>
        <w:tc>
          <w:tcPr>
            <w:tcW w:w="4872" w:type="dxa"/>
            <w:vMerge/>
          </w:tcPr>
          <w:p w14:paraId="63B819BD" w14:textId="77777777" w:rsidR="004E341B" w:rsidRPr="00E15247" w:rsidRDefault="004E341B" w:rsidP="004E341B">
            <w:pPr>
              <w:pStyle w:val="Topptekst"/>
              <w:rPr>
                <w:b w:val="0"/>
              </w:rPr>
            </w:pPr>
          </w:p>
        </w:tc>
        <w:tc>
          <w:tcPr>
            <w:tcW w:w="5774" w:type="dxa"/>
          </w:tcPr>
          <w:p w14:paraId="28C04E77" w14:textId="77777777" w:rsidR="004E341B" w:rsidRPr="0050590A" w:rsidRDefault="004E341B" w:rsidP="004E341B">
            <w:pPr>
              <w:pStyle w:val="Topptekst"/>
              <w:rPr>
                <w:b w:val="0"/>
                <w:u w:val="none"/>
              </w:rPr>
            </w:pPr>
            <w:r w:rsidRPr="0050590A">
              <w:rPr>
                <w:b w:val="0"/>
                <w:u w:val="none"/>
              </w:rPr>
              <w:t>Godkj: Se EQS</w:t>
            </w:r>
          </w:p>
        </w:tc>
      </w:tr>
      <w:tr w:rsidR="004E341B" w:rsidRPr="0047754A" w14:paraId="0C2CB655" w14:textId="77777777" w:rsidTr="004E341B">
        <w:trPr>
          <w:cantSplit/>
          <w:trHeight w:val="231"/>
        </w:trPr>
        <w:tc>
          <w:tcPr>
            <w:tcW w:w="12895" w:type="dxa"/>
            <w:gridSpan w:val="3"/>
          </w:tcPr>
          <w:p w14:paraId="29390976" w14:textId="13BE1F6D" w:rsidR="004E341B" w:rsidRPr="00E15247" w:rsidRDefault="004E341B" w:rsidP="004E341B">
            <w:pPr>
              <w:pStyle w:val="Topptekst"/>
              <w:tabs>
                <w:tab w:val="clear" w:pos="4536"/>
                <w:tab w:val="clear" w:pos="9072"/>
                <w:tab w:val="left" w:pos="10365"/>
              </w:tabs>
              <w:rPr>
                <w:b w:val="0"/>
              </w:rPr>
            </w:pPr>
            <w:r w:rsidRPr="00981A27">
              <w:rPr>
                <w:b w:val="0"/>
              </w:rPr>
              <w:t>EQS</w:t>
            </w:r>
            <w:r w:rsidR="00DE4B89">
              <w:rPr>
                <w:b w:val="0"/>
              </w:rPr>
              <w:t>-Dokument: 13554 (v 2.6)</w:t>
            </w:r>
            <w:bookmarkStart w:id="0" w:name="_GoBack"/>
            <w:bookmarkEnd w:id="0"/>
            <w:r>
              <w:rPr>
                <w:b w:val="0"/>
              </w:rPr>
              <w:tab/>
              <w:t xml:space="preserve">                                                                </w:t>
            </w:r>
          </w:p>
        </w:tc>
      </w:tr>
    </w:tbl>
    <w:p w14:paraId="2A5B92C7" w14:textId="77777777" w:rsidR="00733A2D" w:rsidRDefault="00DE4B89"/>
    <w:p w14:paraId="161AA31A" w14:textId="77777777" w:rsidR="00C65A1F" w:rsidRDefault="00C65A1F"/>
    <w:p w14:paraId="16EFE8E0" w14:textId="77777777" w:rsidR="00C65A1F" w:rsidRDefault="00C65A1F"/>
    <w:p w14:paraId="0CC59758" w14:textId="77777777" w:rsidR="00C65A1F" w:rsidRDefault="00C65A1F"/>
    <w:p w14:paraId="134BC6C4" w14:textId="77777777" w:rsidR="00C65A1F" w:rsidRPr="00C60D16" w:rsidRDefault="00C65A1F">
      <w:pPr>
        <w:rPr>
          <w:u w:val="none"/>
        </w:rPr>
      </w:pPr>
    </w:p>
    <w:p w14:paraId="5D14FEBB" w14:textId="77777777" w:rsidR="00C65A1F" w:rsidRDefault="00C60D16" w:rsidP="00C60D16">
      <w:pPr>
        <w:ind w:hanging="851"/>
      </w:pPr>
      <w:r w:rsidRPr="00C60D16">
        <w:rPr>
          <w:u w:val="none"/>
        </w:rPr>
        <w:t>Måned og år:</w:t>
      </w:r>
    </w:p>
    <w:tbl>
      <w:tblPr>
        <w:tblStyle w:val="Tabellrutenett"/>
        <w:tblW w:w="15876" w:type="dxa"/>
        <w:tblInd w:w="-871" w:type="dxa"/>
        <w:tblLook w:val="04A0" w:firstRow="1" w:lastRow="0" w:firstColumn="1" w:lastColumn="0" w:noHBand="0" w:noVBand="1"/>
      </w:tblPr>
      <w:tblGrid>
        <w:gridCol w:w="1938"/>
        <w:gridCol w:w="449"/>
        <w:gridCol w:w="450"/>
        <w:gridCol w:w="449"/>
        <w:gridCol w:w="450"/>
        <w:gridCol w:w="450"/>
        <w:gridCol w:w="449"/>
        <w:gridCol w:w="450"/>
        <w:gridCol w:w="449"/>
        <w:gridCol w:w="450"/>
        <w:gridCol w:w="450"/>
        <w:gridCol w:w="449"/>
        <w:gridCol w:w="450"/>
        <w:gridCol w:w="449"/>
        <w:gridCol w:w="450"/>
        <w:gridCol w:w="450"/>
        <w:gridCol w:w="449"/>
        <w:gridCol w:w="450"/>
        <w:gridCol w:w="450"/>
        <w:gridCol w:w="449"/>
        <w:gridCol w:w="450"/>
        <w:gridCol w:w="449"/>
        <w:gridCol w:w="450"/>
        <w:gridCol w:w="450"/>
        <w:gridCol w:w="449"/>
        <w:gridCol w:w="450"/>
        <w:gridCol w:w="449"/>
        <w:gridCol w:w="450"/>
        <w:gridCol w:w="450"/>
        <w:gridCol w:w="449"/>
        <w:gridCol w:w="450"/>
        <w:gridCol w:w="450"/>
      </w:tblGrid>
      <w:tr w:rsidR="00C60D16" w14:paraId="172FA2A7" w14:textId="77777777" w:rsidTr="00C60D16">
        <w:trPr>
          <w:trHeight w:val="588"/>
        </w:trPr>
        <w:tc>
          <w:tcPr>
            <w:tcW w:w="1938" w:type="dxa"/>
          </w:tcPr>
          <w:p w14:paraId="097D2840" w14:textId="77777777" w:rsidR="00C65A1F" w:rsidRPr="00031E20" w:rsidRDefault="00031E20">
            <w:pPr>
              <w:rPr>
                <w:rFonts w:asciiTheme="minorHAnsi" w:hAnsiTheme="minorHAnsi" w:cstheme="minorHAnsi"/>
                <w:b w:val="0"/>
                <w:u w:val="none"/>
              </w:rPr>
            </w:pPr>
            <w:r w:rsidRPr="00031E20">
              <w:rPr>
                <w:rFonts w:asciiTheme="minorHAnsi" w:hAnsiTheme="minorHAnsi" w:cstheme="minorHAnsi"/>
                <w:b w:val="0"/>
                <w:u w:val="none"/>
              </w:rPr>
              <w:t xml:space="preserve">Dato </w:t>
            </w:r>
          </w:p>
          <w:p w14:paraId="217DCA56" w14:textId="77777777" w:rsidR="00031E20" w:rsidRPr="00031E20" w:rsidRDefault="00031E20">
            <w:pPr>
              <w:rPr>
                <w:b w:val="0"/>
                <w:u w:val="none"/>
              </w:rPr>
            </w:pPr>
            <w:r w:rsidRPr="00031E20">
              <w:rPr>
                <w:rFonts w:asciiTheme="minorHAnsi" w:hAnsiTheme="minorHAnsi" w:cstheme="minorHAnsi"/>
                <w:b w:val="0"/>
                <w:u w:val="none"/>
              </w:rPr>
              <w:t>Klokkeslett/sign</w:t>
            </w:r>
            <w:r w:rsidR="006A519F">
              <w:rPr>
                <w:rFonts w:asciiTheme="minorHAnsi" w:hAnsiTheme="minorHAnsi" w:cstheme="minorHAnsi"/>
                <w:b w:val="0"/>
                <w:u w:val="none"/>
              </w:rPr>
              <w:t>:</w:t>
            </w:r>
          </w:p>
        </w:tc>
        <w:tc>
          <w:tcPr>
            <w:tcW w:w="449" w:type="dxa"/>
          </w:tcPr>
          <w:p w14:paraId="71C809B9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</w:t>
            </w:r>
          </w:p>
        </w:tc>
        <w:tc>
          <w:tcPr>
            <w:tcW w:w="450" w:type="dxa"/>
          </w:tcPr>
          <w:p w14:paraId="2229FF29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</w:t>
            </w:r>
          </w:p>
        </w:tc>
        <w:tc>
          <w:tcPr>
            <w:tcW w:w="449" w:type="dxa"/>
          </w:tcPr>
          <w:p w14:paraId="402E9299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3</w:t>
            </w:r>
          </w:p>
        </w:tc>
        <w:tc>
          <w:tcPr>
            <w:tcW w:w="450" w:type="dxa"/>
          </w:tcPr>
          <w:p w14:paraId="55BAD517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4</w:t>
            </w:r>
          </w:p>
        </w:tc>
        <w:tc>
          <w:tcPr>
            <w:tcW w:w="450" w:type="dxa"/>
          </w:tcPr>
          <w:p w14:paraId="7B8DC791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5</w:t>
            </w:r>
          </w:p>
        </w:tc>
        <w:tc>
          <w:tcPr>
            <w:tcW w:w="449" w:type="dxa"/>
          </w:tcPr>
          <w:p w14:paraId="092DFB51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6</w:t>
            </w:r>
          </w:p>
        </w:tc>
        <w:tc>
          <w:tcPr>
            <w:tcW w:w="450" w:type="dxa"/>
          </w:tcPr>
          <w:p w14:paraId="440F0CCC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7</w:t>
            </w:r>
          </w:p>
        </w:tc>
        <w:tc>
          <w:tcPr>
            <w:tcW w:w="449" w:type="dxa"/>
          </w:tcPr>
          <w:p w14:paraId="106AB4B2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8</w:t>
            </w:r>
          </w:p>
        </w:tc>
        <w:tc>
          <w:tcPr>
            <w:tcW w:w="450" w:type="dxa"/>
          </w:tcPr>
          <w:p w14:paraId="68A2C82F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9</w:t>
            </w:r>
          </w:p>
        </w:tc>
        <w:tc>
          <w:tcPr>
            <w:tcW w:w="450" w:type="dxa"/>
          </w:tcPr>
          <w:p w14:paraId="47E6A3C4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10</w:t>
            </w:r>
          </w:p>
        </w:tc>
        <w:tc>
          <w:tcPr>
            <w:tcW w:w="449" w:type="dxa"/>
          </w:tcPr>
          <w:p w14:paraId="7625773B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11</w:t>
            </w:r>
          </w:p>
        </w:tc>
        <w:tc>
          <w:tcPr>
            <w:tcW w:w="450" w:type="dxa"/>
          </w:tcPr>
          <w:p w14:paraId="165C1B41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12</w:t>
            </w:r>
          </w:p>
        </w:tc>
        <w:tc>
          <w:tcPr>
            <w:tcW w:w="449" w:type="dxa"/>
          </w:tcPr>
          <w:p w14:paraId="668E5A29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13</w:t>
            </w:r>
          </w:p>
        </w:tc>
        <w:tc>
          <w:tcPr>
            <w:tcW w:w="450" w:type="dxa"/>
          </w:tcPr>
          <w:p w14:paraId="7E25D705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14</w:t>
            </w:r>
          </w:p>
        </w:tc>
        <w:tc>
          <w:tcPr>
            <w:tcW w:w="450" w:type="dxa"/>
          </w:tcPr>
          <w:p w14:paraId="0CB6CBE3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15</w:t>
            </w:r>
          </w:p>
        </w:tc>
        <w:tc>
          <w:tcPr>
            <w:tcW w:w="449" w:type="dxa"/>
          </w:tcPr>
          <w:p w14:paraId="5BB87AB0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16</w:t>
            </w:r>
          </w:p>
        </w:tc>
        <w:tc>
          <w:tcPr>
            <w:tcW w:w="450" w:type="dxa"/>
          </w:tcPr>
          <w:p w14:paraId="4F4786C1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17</w:t>
            </w:r>
          </w:p>
        </w:tc>
        <w:tc>
          <w:tcPr>
            <w:tcW w:w="450" w:type="dxa"/>
          </w:tcPr>
          <w:p w14:paraId="06098BA2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18</w:t>
            </w:r>
          </w:p>
        </w:tc>
        <w:tc>
          <w:tcPr>
            <w:tcW w:w="449" w:type="dxa"/>
          </w:tcPr>
          <w:p w14:paraId="373E8072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19</w:t>
            </w:r>
          </w:p>
        </w:tc>
        <w:tc>
          <w:tcPr>
            <w:tcW w:w="450" w:type="dxa"/>
          </w:tcPr>
          <w:p w14:paraId="73D270E6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20</w:t>
            </w:r>
          </w:p>
        </w:tc>
        <w:tc>
          <w:tcPr>
            <w:tcW w:w="449" w:type="dxa"/>
          </w:tcPr>
          <w:p w14:paraId="6B421F70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21</w:t>
            </w:r>
          </w:p>
        </w:tc>
        <w:tc>
          <w:tcPr>
            <w:tcW w:w="450" w:type="dxa"/>
          </w:tcPr>
          <w:p w14:paraId="62BCFD80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22</w:t>
            </w:r>
          </w:p>
        </w:tc>
        <w:tc>
          <w:tcPr>
            <w:tcW w:w="450" w:type="dxa"/>
          </w:tcPr>
          <w:p w14:paraId="07561469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23</w:t>
            </w:r>
          </w:p>
        </w:tc>
        <w:tc>
          <w:tcPr>
            <w:tcW w:w="449" w:type="dxa"/>
          </w:tcPr>
          <w:p w14:paraId="0C59ABC2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24</w:t>
            </w:r>
          </w:p>
        </w:tc>
        <w:tc>
          <w:tcPr>
            <w:tcW w:w="450" w:type="dxa"/>
          </w:tcPr>
          <w:p w14:paraId="671EDA03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25</w:t>
            </w:r>
          </w:p>
        </w:tc>
        <w:tc>
          <w:tcPr>
            <w:tcW w:w="449" w:type="dxa"/>
          </w:tcPr>
          <w:p w14:paraId="259E8932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26</w:t>
            </w:r>
          </w:p>
        </w:tc>
        <w:tc>
          <w:tcPr>
            <w:tcW w:w="450" w:type="dxa"/>
          </w:tcPr>
          <w:p w14:paraId="4E02106A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27</w:t>
            </w:r>
          </w:p>
        </w:tc>
        <w:tc>
          <w:tcPr>
            <w:tcW w:w="450" w:type="dxa"/>
          </w:tcPr>
          <w:p w14:paraId="403C96C3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28</w:t>
            </w:r>
          </w:p>
        </w:tc>
        <w:tc>
          <w:tcPr>
            <w:tcW w:w="449" w:type="dxa"/>
          </w:tcPr>
          <w:p w14:paraId="6F709206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29</w:t>
            </w:r>
          </w:p>
        </w:tc>
        <w:tc>
          <w:tcPr>
            <w:tcW w:w="450" w:type="dxa"/>
          </w:tcPr>
          <w:p w14:paraId="4C9EF28E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30</w:t>
            </w:r>
          </w:p>
        </w:tc>
        <w:tc>
          <w:tcPr>
            <w:tcW w:w="450" w:type="dxa"/>
          </w:tcPr>
          <w:p w14:paraId="08CC0D87" w14:textId="77777777" w:rsidR="00C65A1F" w:rsidRPr="00031E20" w:rsidRDefault="00031E20">
            <w:pPr>
              <w:rPr>
                <w:rFonts w:asciiTheme="minorHAnsi" w:hAnsiTheme="minorHAnsi" w:cstheme="minorHAnsi"/>
                <w:u w:val="none"/>
              </w:rPr>
            </w:pPr>
            <w:r w:rsidRPr="00031E20">
              <w:rPr>
                <w:rFonts w:asciiTheme="minorHAnsi" w:hAnsiTheme="minorHAnsi" w:cstheme="minorHAnsi"/>
                <w:u w:val="none"/>
              </w:rPr>
              <w:t>31</w:t>
            </w:r>
          </w:p>
        </w:tc>
      </w:tr>
      <w:tr w:rsidR="00C60D16" w14:paraId="60AFBAF8" w14:textId="77777777" w:rsidTr="00C60D16">
        <w:trPr>
          <w:trHeight w:val="412"/>
        </w:trPr>
        <w:tc>
          <w:tcPr>
            <w:tcW w:w="1938" w:type="dxa"/>
            <w:shd w:val="clear" w:color="auto" w:fill="D9D9D9" w:themeFill="background1" w:themeFillShade="D9"/>
          </w:tcPr>
          <w:p w14:paraId="197F9366" w14:textId="77777777" w:rsidR="00C65A1F" w:rsidRPr="006A519F" w:rsidRDefault="006A519F">
            <w:pPr>
              <w:rPr>
                <w:rFonts w:asciiTheme="minorHAnsi" w:hAnsiTheme="minorHAnsi" w:cstheme="minorHAnsi"/>
                <w:b w:val="0"/>
                <w:u w:val="none"/>
              </w:rPr>
            </w:pPr>
            <w:r w:rsidRPr="006A519F">
              <w:rPr>
                <w:rFonts w:asciiTheme="minorHAnsi" w:hAnsiTheme="minorHAnsi" w:cstheme="minorHAnsi"/>
                <w:b w:val="0"/>
                <w:u w:val="none"/>
              </w:rPr>
              <w:t>Instrument i bruk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: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14:paraId="4E466268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7D3A0C04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36EBE64C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12EEBA5E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6B7069EF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529CE218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679A9EB0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31C6BC53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303395B1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46028376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697A2FBD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0F8658C1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30079797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2E4F4D87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335E0D6F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3A36298D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4AE4D1FA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47582FCC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1D2E85FE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1CD735CC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07378265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77920167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374CCCC5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18588141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16634C5E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7A757D00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08495473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0039858A" w14:textId="77777777" w:rsidR="00C65A1F" w:rsidRDefault="00C65A1F"/>
        </w:tc>
        <w:tc>
          <w:tcPr>
            <w:tcW w:w="449" w:type="dxa"/>
            <w:shd w:val="clear" w:color="auto" w:fill="D9D9D9" w:themeFill="background1" w:themeFillShade="D9"/>
          </w:tcPr>
          <w:p w14:paraId="39C4B6BB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4AA2F53B" w14:textId="77777777" w:rsidR="00C65A1F" w:rsidRDefault="00C65A1F"/>
        </w:tc>
        <w:tc>
          <w:tcPr>
            <w:tcW w:w="450" w:type="dxa"/>
            <w:shd w:val="clear" w:color="auto" w:fill="D9D9D9" w:themeFill="background1" w:themeFillShade="D9"/>
          </w:tcPr>
          <w:p w14:paraId="68A6C3BB" w14:textId="77777777" w:rsidR="00C65A1F" w:rsidRDefault="00C65A1F"/>
        </w:tc>
      </w:tr>
      <w:tr w:rsidR="00C60D16" w14:paraId="7951C56E" w14:textId="77777777" w:rsidTr="00F95638">
        <w:trPr>
          <w:trHeight w:val="661"/>
        </w:trPr>
        <w:tc>
          <w:tcPr>
            <w:tcW w:w="1938" w:type="dxa"/>
          </w:tcPr>
          <w:p w14:paraId="50A4945C" w14:textId="77777777" w:rsidR="00C65A1F" w:rsidRPr="00C60D16" w:rsidRDefault="006A519F">
            <w:pPr>
              <w:rPr>
                <w:rFonts w:asciiTheme="minorHAnsi" w:hAnsiTheme="minorHAnsi" w:cstheme="minorHAnsi"/>
                <w:u w:val="none"/>
              </w:rPr>
            </w:pPr>
            <w:r w:rsidRPr="00C60D16">
              <w:rPr>
                <w:rFonts w:asciiTheme="minorHAnsi" w:hAnsiTheme="minorHAnsi" w:cstheme="minorHAnsi"/>
                <w:u w:val="none"/>
              </w:rPr>
              <w:t>Digoksin</w:t>
            </w:r>
          </w:p>
        </w:tc>
        <w:tc>
          <w:tcPr>
            <w:tcW w:w="449" w:type="dxa"/>
          </w:tcPr>
          <w:p w14:paraId="54DC6636" w14:textId="77777777" w:rsidR="00C65A1F" w:rsidRDefault="00C65A1F"/>
        </w:tc>
        <w:tc>
          <w:tcPr>
            <w:tcW w:w="450" w:type="dxa"/>
          </w:tcPr>
          <w:p w14:paraId="264A08D3" w14:textId="77777777" w:rsidR="00C65A1F" w:rsidRDefault="00C65A1F"/>
        </w:tc>
        <w:tc>
          <w:tcPr>
            <w:tcW w:w="449" w:type="dxa"/>
          </w:tcPr>
          <w:p w14:paraId="01414D04" w14:textId="77777777" w:rsidR="00C65A1F" w:rsidRDefault="00C65A1F"/>
        </w:tc>
        <w:tc>
          <w:tcPr>
            <w:tcW w:w="450" w:type="dxa"/>
          </w:tcPr>
          <w:p w14:paraId="41343512" w14:textId="77777777" w:rsidR="00C65A1F" w:rsidRDefault="00C65A1F"/>
        </w:tc>
        <w:tc>
          <w:tcPr>
            <w:tcW w:w="450" w:type="dxa"/>
          </w:tcPr>
          <w:p w14:paraId="0AE4CA3C" w14:textId="77777777" w:rsidR="00C65A1F" w:rsidRDefault="00C65A1F"/>
        </w:tc>
        <w:tc>
          <w:tcPr>
            <w:tcW w:w="449" w:type="dxa"/>
          </w:tcPr>
          <w:p w14:paraId="062F24CF" w14:textId="77777777" w:rsidR="00C65A1F" w:rsidRDefault="00C65A1F"/>
        </w:tc>
        <w:tc>
          <w:tcPr>
            <w:tcW w:w="450" w:type="dxa"/>
          </w:tcPr>
          <w:p w14:paraId="59A3D7D7" w14:textId="77777777" w:rsidR="00C65A1F" w:rsidRDefault="00C65A1F"/>
        </w:tc>
        <w:tc>
          <w:tcPr>
            <w:tcW w:w="449" w:type="dxa"/>
          </w:tcPr>
          <w:p w14:paraId="7D9C273F" w14:textId="77777777" w:rsidR="00C65A1F" w:rsidRDefault="00C65A1F"/>
        </w:tc>
        <w:tc>
          <w:tcPr>
            <w:tcW w:w="450" w:type="dxa"/>
          </w:tcPr>
          <w:p w14:paraId="6A9A9B6A" w14:textId="77777777" w:rsidR="00C65A1F" w:rsidRDefault="00C65A1F"/>
        </w:tc>
        <w:tc>
          <w:tcPr>
            <w:tcW w:w="450" w:type="dxa"/>
          </w:tcPr>
          <w:p w14:paraId="48491157" w14:textId="77777777" w:rsidR="00C65A1F" w:rsidRDefault="00C65A1F"/>
        </w:tc>
        <w:tc>
          <w:tcPr>
            <w:tcW w:w="449" w:type="dxa"/>
          </w:tcPr>
          <w:p w14:paraId="362B1CA9" w14:textId="77777777" w:rsidR="00C65A1F" w:rsidRDefault="00C65A1F"/>
        </w:tc>
        <w:tc>
          <w:tcPr>
            <w:tcW w:w="450" w:type="dxa"/>
          </w:tcPr>
          <w:p w14:paraId="2EF74202" w14:textId="77777777" w:rsidR="00C65A1F" w:rsidRDefault="00C65A1F"/>
        </w:tc>
        <w:tc>
          <w:tcPr>
            <w:tcW w:w="449" w:type="dxa"/>
          </w:tcPr>
          <w:p w14:paraId="5EAC0C8F" w14:textId="77777777" w:rsidR="00C65A1F" w:rsidRDefault="00C65A1F"/>
        </w:tc>
        <w:tc>
          <w:tcPr>
            <w:tcW w:w="450" w:type="dxa"/>
          </w:tcPr>
          <w:p w14:paraId="096AAEE2" w14:textId="77777777" w:rsidR="00C65A1F" w:rsidRDefault="00C65A1F"/>
        </w:tc>
        <w:tc>
          <w:tcPr>
            <w:tcW w:w="450" w:type="dxa"/>
          </w:tcPr>
          <w:p w14:paraId="5CC3BAEA" w14:textId="77777777" w:rsidR="00C65A1F" w:rsidRDefault="00C65A1F"/>
        </w:tc>
        <w:tc>
          <w:tcPr>
            <w:tcW w:w="449" w:type="dxa"/>
          </w:tcPr>
          <w:p w14:paraId="5BE6804B" w14:textId="77777777" w:rsidR="00C65A1F" w:rsidRDefault="00C65A1F"/>
        </w:tc>
        <w:tc>
          <w:tcPr>
            <w:tcW w:w="450" w:type="dxa"/>
          </w:tcPr>
          <w:p w14:paraId="34D49C8E" w14:textId="77777777" w:rsidR="00C65A1F" w:rsidRDefault="00C65A1F"/>
        </w:tc>
        <w:tc>
          <w:tcPr>
            <w:tcW w:w="450" w:type="dxa"/>
          </w:tcPr>
          <w:p w14:paraId="5B86CF39" w14:textId="77777777" w:rsidR="00C65A1F" w:rsidRDefault="00C65A1F"/>
        </w:tc>
        <w:tc>
          <w:tcPr>
            <w:tcW w:w="449" w:type="dxa"/>
          </w:tcPr>
          <w:p w14:paraId="5DC89D2A" w14:textId="77777777" w:rsidR="00C65A1F" w:rsidRDefault="00C65A1F"/>
        </w:tc>
        <w:tc>
          <w:tcPr>
            <w:tcW w:w="450" w:type="dxa"/>
          </w:tcPr>
          <w:p w14:paraId="74423DD4" w14:textId="77777777" w:rsidR="00C65A1F" w:rsidRDefault="00C65A1F"/>
        </w:tc>
        <w:tc>
          <w:tcPr>
            <w:tcW w:w="449" w:type="dxa"/>
          </w:tcPr>
          <w:p w14:paraId="2C4AEB99" w14:textId="77777777" w:rsidR="00C65A1F" w:rsidRDefault="00C65A1F"/>
        </w:tc>
        <w:tc>
          <w:tcPr>
            <w:tcW w:w="450" w:type="dxa"/>
          </w:tcPr>
          <w:p w14:paraId="513D108B" w14:textId="77777777" w:rsidR="00C65A1F" w:rsidRDefault="00C65A1F"/>
        </w:tc>
        <w:tc>
          <w:tcPr>
            <w:tcW w:w="450" w:type="dxa"/>
          </w:tcPr>
          <w:p w14:paraId="2EB074AC" w14:textId="77777777" w:rsidR="00C65A1F" w:rsidRDefault="00C65A1F"/>
        </w:tc>
        <w:tc>
          <w:tcPr>
            <w:tcW w:w="449" w:type="dxa"/>
          </w:tcPr>
          <w:p w14:paraId="4278AB99" w14:textId="77777777" w:rsidR="00C65A1F" w:rsidRDefault="00C65A1F"/>
        </w:tc>
        <w:tc>
          <w:tcPr>
            <w:tcW w:w="450" w:type="dxa"/>
          </w:tcPr>
          <w:p w14:paraId="2A5BE081" w14:textId="77777777" w:rsidR="00C65A1F" w:rsidRDefault="00C65A1F"/>
        </w:tc>
        <w:tc>
          <w:tcPr>
            <w:tcW w:w="449" w:type="dxa"/>
          </w:tcPr>
          <w:p w14:paraId="21C07920" w14:textId="77777777" w:rsidR="00C65A1F" w:rsidRDefault="00C65A1F"/>
        </w:tc>
        <w:tc>
          <w:tcPr>
            <w:tcW w:w="450" w:type="dxa"/>
          </w:tcPr>
          <w:p w14:paraId="6FF3864E" w14:textId="77777777" w:rsidR="00C65A1F" w:rsidRDefault="00C65A1F"/>
        </w:tc>
        <w:tc>
          <w:tcPr>
            <w:tcW w:w="450" w:type="dxa"/>
          </w:tcPr>
          <w:p w14:paraId="6C745BB0" w14:textId="77777777" w:rsidR="00C65A1F" w:rsidRDefault="00C65A1F"/>
        </w:tc>
        <w:tc>
          <w:tcPr>
            <w:tcW w:w="449" w:type="dxa"/>
          </w:tcPr>
          <w:p w14:paraId="46EE6ACB" w14:textId="77777777" w:rsidR="00C65A1F" w:rsidRDefault="00C65A1F"/>
        </w:tc>
        <w:tc>
          <w:tcPr>
            <w:tcW w:w="450" w:type="dxa"/>
          </w:tcPr>
          <w:p w14:paraId="4383D153" w14:textId="77777777" w:rsidR="00C65A1F" w:rsidRDefault="00C65A1F"/>
        </w:tc>
        <w:tc>
          <w:tcPr>
            <w:tcW w:w="450" w:type="dxa"/>
          </w:tcPr>
          <w:p w14:paraId="3302465A" w14:textId="77777777" w:rsidR="00C65A1F" w:rsidRDefault="00C65A1F"/>
        </w:tc>
      </w:tr>
      <w:tr w:rsidR="00C60D16" w14:paraId="5DEC6CAA" w14:textId="77777777" w:rsidTr="00F95638">
        <w:trPr>
          <w:trHeight w:val="661"/>
        </w:trPr>
        <w:tc>
          <w:tcPr>
            <w:tcW w:w="1938" w:type="dxa"/>
          </w:tcPr>
          <w:p w14:paraId="51100BE4" w14:textId="77777777" w:rsidR="00C65A1F" w:rsidRPr="00C60D16" w:rsidRDefault="006A519F">
            <w:pPr>
              <w:rPr>
                <w:rFonts w:asciiTheme="minorHAnsi" w:hAnsiTheme="minorHAnsi" w:cstheme="minorHAnsi"/>
                <w:u w:val="none"/>
              </w:rPr>
            </w:pPr>
            <w:r w:rsidRPr="00C60D16">
              <w:rPr>
                <w:rFonts w:asciiTheme="minorHAnsi" w:hAnsiTheme="minorHAnsi" w:cstheme="minorHAnsi"/>
                <w:u w:val="none"/>
              </w:rPr>
              <w:t>Gentamicin</w:t>
            </w:r>
          </w:p>
        </w:tc>
        <w:tc>
          <w:tcPr>
            <w:tcW w:w="449" w:type="dxa"/>
          </w:tcPr>
          <w:p w14:paraId="6FA4F847" w14:textId="77777777" w:rsidR="00C65A1F" w:rsidRDefault="00C65A1F"/>
        </w:tc>
        <w:tc>
          <w:tcPr>
            <w:tcW w:w="450" w:type="dxa"/>
          </w:tcPr>
          <w:p w14:paraId="26D59C74" w14:textId="77777777" w:rsidR="00C65A1F" w:rsidRDefault="00C65A1F"/>
        </w:tc>
        <w:tc>
          <w:tcPr>
            <w:tcW w:w="449" w:type="dxa"/>
          </w:tcPr>
          <w:p w14:paraId="6BDFCDE7" w14:textId="77777777" w:rsidR="00C65A1F" w:rsidRDefault="00C65A1F"/>
        </w:tc>
        <w:tc>
          <w:tcPr>
            <w:tcW w:w="450" w:type="dxa"/>
          </w:tcPr>
          <w:p w14:paraId="03EB06DD" w14:textId="77777777" w:rsidR="00C65A1F" w:rsidRDefault="00C65A1F"/>
        </w:tc>
        <w:tc>
          <w:tcPr>
            <w:tcW w:w="450" w:type="dxa"/>
          </w:tcPr>
          <w:p w14:paraId="6A730E25" w14:textId="77777777" w:rsidR="00C65A1F" w:rsidRDefault="00C65A1F"/>
        </w:tc>
        <w:tc>
          <w:tcPr>
            <w:tcW w:w="449" w:type="dxa"/>
          </w:tcPr>
          <w:p w14:paraId="5AF294AE" w14:textId="77777777" w:rsidR="00C65A1F" w:rsidRDefault="00C65A1F"/>
        </w:tc>
        <w:tc>
          <w:tcPr>
            <w:tcW w:w="450" w:type="dxa"/>
          </w:tcPr>
          <w:p w14:paraId="273EBEFD" w14:textId="77777777" w:rsidR="00C65A1F" w:rsidRDefault="00C65A1F"/>
        </w:tc>
        <w:tc>
          <w:tcPr>
            <w:tcW w:w="449" w:type="dxa"/>
          </w:tcPr>
          <w:p w14:paraId="2D31B957" w14:textId="77777777" w:rsidR="00C65A1F" w:rsidRDefault="00C65A1F"/>
        </w:tc>
        <w:tc>
          <w:tcPr>
            <w:tcW w:w="450" w:type="dxa"/>
          </w:tcPr>
          <w:p w14:paraId="67A018BE" w14:textId="77777777" w:rsidR="00C65A1F" w:rsidRDefault="00C65A1F"/>
        </w:tc>
        <w:tc>
          <w:tcPr>
            <w:tcW w:w="450" w:type="dxa"/>
          </w:tcPr>
          <w:p w14:paraId="03E21E93" w14:textId="77777777" w:rsidR="00C65A1F" w:rsidRDefault="00C65A1F"/>
        </w:tc>
        <w:tc>
          <w:tcPr>
            <w:tcW w:w="449" w:type="dxa"/>
          </w:tcPr>
          <w:p w14:paraId="14BB8FF2" w14:textId="77777777" w:rsidR="00C65A1F" w:rsidRDefault="00C65A1F"/>
        </w:tc>
        <w:tc>
          <w:tcPr>
            <w:tcW w:w="450" w:type="dxa"/>
          </w:tcPr>
          <w:p w14:paraId="7A8E06A2" w14:textId="77777777" w:rsidR="00C65A1F" w:rsidRDefault="00C65A1F"/>
        </w:tc>
        <w:tc>
          <w:tcPr>
            <w:tcW w:w="449" w:type="dxa"/>
          </w:tcPr>
          <w:p w14:paraId="35A17F3F" w14:textId="77777777" w:rsidR="00C65A1F" w:rsidRDefault="00C65A1F"/>
        </w:tc>
        <w:tc>
          <w:tcPr>
            <w:tcW w:w="450" w:type="dxa"/>
          </w:tcPr>
          <w:p w14:paraId="0F9B5A3F" w14:textId="77777777" w:rsidR="00C65A1F" w:rsidRDefault="00C65A1F"/>
        </w:tc>
        <w:tc>
          <w:tcPr>
            <w:tcW w:w="450" w:type="dxa"/>
          </w:tcPr>
          <w:p w14:paraId="55E1EBDE" w14:textId="77777777" w:rsidR="00C65A1F" w:rsidRDefault="00C65A1F"/>
        </w:tc>
        <w:tc>
          <w:tcPr>
            <w:tcW w:w="449" w:type="dxa"/>
          </w:tcPr>
          <w:p w14:paraId="57227A57" w14:textId="77777777" w:rsidR="00C65A1F" w:rsidRDefault="00C65A1F"/>
        </w:tc>
        <w:tc>
          <w:tcPr>
            <w:tcW w:w="450" w:type="dxa"/>
          </w:tcPr>
          <w:p w14:paraId="60BC3B83" w14:textId="77777777" w:rsidR="00C65A1F" w:rsidRDefault="00C65A1F"/>
        </w:tc>
        <w:tc>
          <w:tcPr>
            <w:tcW w:w="450" w:type="dxa"/>
          </w:tcPr>
          <w:p w14:paraId="3043FD9D" w14:textId="77777777" w:rsidR="00C65A1F" w:rsidRDefault="00C65A1F"/>
        </w:tc>
        <w:tc>
          <w:tcPr>
            <w:tcW w:w="449" w:type="dxa"/>
          </w:tcPr>
          <w:p w14:paraId="3B652E87" w14:textId="77777777" w:rsidR="00C65A1F" w:rsidRDefault="00C65A1F"/>
        </w:tc>
        <w:tc>
          <w:tcPr>
            <w:tcW w:w="450" w:type="dxa"/>
          </w:tcPr>
          <w:p w14:paraId="33B6B740" w14:textId="77777777" w:rsidR="00C65A1F" w:rsidRDefault="00C65A1F"/>
        </w:tc>
        <w:tc>
          <w:tcPr>
            <w:tcW w:w="449" w:type="dxa"/>
          </w:tcPr>
          <w:p w14:paraId="03A0F3A9" w14:textId="77777777" w:rsidR="00C65A1F" w:rsidRDefault="00C65A1F"/>
        </w:tc>
        <w:tc>
          <w:tcPr>
            <w:tcW w:w="450" w:type="dxa"/>
          </w:tcPr>
          <w:p w14:paraId="50B052F7" w14:textId="77777777" w:rsidR="00C65A1F" w:rsidRDefault="00C65A1F"/>
        </w:tc>
        <w:tc>
          <w:tcPr>
            <w:tcW w:w="450" w:type="dxa"/>
          </w:tcPr>
          <w:p w14:paraId="176BACE4" w14:textId="77777777" w:rsidR="00C65A1F" w:rsidRDefault="00C65A1F"/>
        </w:tc>
        <w:tc>
          <w:tcPr>
            <w:tcW w:w="449" w:type="dxa"/>
          </w:tcPr>
          <w:p w14:paraId="18D47488" w14:textId="77777777" w:rsidR="00C65A1F" w:rsidRDefault="00C65A1F"/>
        </w:tc>
        <w:tc>
          <w:tcPr>
            <w:tcW w:w="450" w:type="dxa"/>
          </w:tcPr>
          <w:p w14:paraId="298746BF" w14:textId="77777777" w:rsidR="00C65A1F" w:rsidRDefault="00C65A1F"/>
        </w:tc>
        <w:tc>
          <w:tcPr>
            <w:tcW w:w="449" w:type="dxa"/>
          </w:tcPr>
          <w:p w14:paraId="45B1CFD9" w14:textId="77777777" w:rsidR="00C65A1F" w:rsidRDefault="00C65A1F"/>
        </w:tc>
        <w:tc>
          <w:tcPr>
            <w:tcW w:w="450" w:type="dxa"/>
          </w:tcPr>
          <w:p w14:paraId="517F9617" w14:textId="77777777" w:rsidR="00C65A1F" w:rsidRDefault="00C65A1F"/>
        </w:tc>
        <w:tc>
          <w:tcPr>
            <w:tcW w:w="450" w:type="dxa"/>
          </w:tcPr>
          <w:p w14:paraId="26ADDD87" w14:textId="77777777" w:rsidR="00C65A1F" w:rsidRDefault="00C65A1F"/>
        </w:tc>
        <w:tc>
          <w:tcPr>
            <w:tcW w:w="449" w:type="dxa"/>
          </w:tcPr>
          <w:p w14:paraId="77185077" w14:textId="77777777" w:rsidR="00C65A1F" w:rsidRDefault="00C65A1F"/>
        </w:tc>
        <w:tc>
          <w:tcPr>
            <w:tcW w:w="450" w:type="dxa"/>
          </w:tcPr>
          <w:p w14:paraId="7AD3EFEB" w14:textId="77777777" w:rsidR="00C65A1F" w:rsidRDefault="00C65A1F"/>
        </w:tc>
        <w:tc>
          <w:tcPr>
            <w:tcW w:w="450" w:type="dxa"/>
          </w:tcPr>
          <w:p w14:paraId="2FA812F7" w14:textId="77777777" w:rsidR="00C65A1F" w:rsidRDefault="00C65A1F"/>
        </w:tc>
      </w:tr>
      <w:tr w:rsidR="00C60D16" w14:paraId="2DBF1783" w14:textId="77777777" w:rsidTr="00F95638">
        <w:trPr>
          <w:trHeight w:val="661"/>
        </w:trPr>
        <w:tc>
          <w:tcPr>
            <w:tcW w:w="1938" w:type="dxa"/>
          </w:tcPr>
          <w:p w14:paraId="521194EA" w14:textId="77777777" w:rsidR="00C65A1F" w:rsidRPr="00C60D16" w:rsidRDefault="006A519F">
            <w:pPr>
              <w:rPr>
                <w:rFonts w:asciiTheme="minorHAnsi" w:hAnsiTheme="minorHAnsi" w:cstheme="minorHAnsi"/>
                <w:u w:val="none"/>
              </w:rPr>
            </w:pPr>
            <w:r w:rsidRPr="00C60D16">
              <w:rPr>
                <w:rFonts w:asciiTheme="minorHAnsi" w:hAnsiTheme="minorHAnsi" w:cstheme="minorHAnsi"/>
                <w:u w:val="none"/>
              </w:rPr>
              <w:t>Litium</w:t>
            </w:r>
          </w:p>
        </w:tc>
        <w:tc>
          <w:tcPr>
            <w:tcW w:w="449" w:type="dxa"/>
          </w:tcPr>
          <w:p w14:paraId="078AC913" w14:textId="77777777" w:rsidR="00C65A1F" w:rsidRDefault="00C65A1F"/>
        </w:tc>
        <w:tc>
          <w:tcPr>
            <w:tcW w:w="450" w:type="dxa"/>
          </w:tcPr>
          <w:p w14:paraId="72509F3D" w14:textId="77777777" w:rsidR="00C65A1F" w:rsidRDefault="00C65A1F"/>
        </w:tc>
        <w:tc>
          <w:tcPr>
            <w:tcW w:w="449" w:type="dxa"/>
          </w:tcPr>
          <w:p w14:paraId="19F9CFFD" w14:textId="77777777" w:rsidR="00C65A1F" w:rsidRDefault="00C65A1F"/>
        </w:tc>
        <w:tc>
          <w:tcPr>
            <w:tcW w:w="450" w:type="dxa"/>
          </w:tcPr>
          <w:p w14:paraId="1FACD4E2" w14:textId="77777777" w:rsidR="00C65A1F" w:rsidRDefault="00C65A1F"/>
        </w:tc>
        <w:tc>
          <w:tcPr>
            <w:tcW w:w="450" w:type="dxa"/>
          </w:tcPr>
          <w:p w14:paraId="446FAFE1" w14:textId="77777777" w:rsidR="00C65A1F" w:rsidRDefault="00C65A1F"/>
        </w:tc>
        <w:tc>
          <w:tcPr>
            <w:tcW w:w="449" w:type="dxa"/>
          </w:tcPr>
          <w:p w14:paraId="0BBB130C" w14:textId="77777777" w:rsidR="00C65A1F" w:rsidRDefault="00C65A1F"/>
        </w:tc>
        <w:tc>
          <w:tcPr>
            <w:tcW w:w="450" w:type="dxa"/>
          </w:tcPr>
          <w:p w14:paraId="22D671B4" w14:textId="77777777" w:rsidR="00C65A1F" w:rsidRDefault="00C65A1F"/>
        </w:tc>
        <w:tc>
          <w:tcPr>
            <w:tcW w:w="449" w:type="dxa"/>
          </w:tcPr>
          <w:p w14:paraId="17D4BEAA" w14:textId="77777777" w:rsidR="00C65A1F" w:rsidRDefault="00C65A1F"/>
        </w:tc>
        <w:tc>
          <w:tcPr>
            <w:tcW w:w="450" w:type="dxa"/>
          </w:tcPr>
          <w:p w14:paraId="57A3430B" w14:textId="77777777" w:rsidR="00C65A1F" w:rsidRDefault="00C65A1F"/>
        </w:tc>
        <w:tc>
          <w:tcPr>
            <w:tcW w:w="450" w:type="dxa"/>
          </w:tcPr>
          <w:p w14:paraId="2D4FDB2F" w14:textId="77777777" w:rsidR="00C65A1F" w:rsidRDefault="00C65A1F"/>
        </w:tc>
        <w:tc>
          <w:tcPr>
            <w:tcW w:w="449" w:type="dxa"/>
          </w:tcPr>
          <w:p w14:paraId="6B9859E9" w14:textId="77777777" w:rsidR="00C65A1F" w:rsidRDefault="00C65A1F"/>
        </w:tc>
        <w:tc>
          <w:tcPr>
            <w:tcW w:w="450" w:type="dxa"/>
          </w:tcPr>
          <w:p w14:paraId="4EBE368E" w14:textId="77777777" w:rsidR="00C65A1F" w:rsidRDefault="00C65A1F"/>
        </w:tc>
        <w:tc>
          <w:tcPr>
            <w:tcW w:w="449" w:type="dxa"/>
          </w:tcPr>
          <w:p w14:paraId="723FC99D" w14:textId="77777777" w:rsidR="00C65A1F" w:rsidRDefault="00C65A1F"/>
        </w:tc>
        <w:tc>
          <w:tcPr>
            <w:tcW w:w="450" w:type="dxa"/>
          </w:tcPr>
          <w:p w14:paraId="142678AF" w14:textId="77777777" w:rsidR="00C65A1F" w:rsidRDefault="00C65A1F"/>
        </w:tc>
        <w:tc>
          <w:tcPr>
            <w:tcW w:w="450" w:type="dxa"/>
          </w:tcPr>
          <w:p w14:paraId="22F093BD" w14:textId="77777777" w:rsidR="00C65A1F" w:rsidRDefault="00C65A1F"/>
        </w:tc>
        <w:tc>
          <w:tcPr>
            <w:tcW w:w="449" w:type="dxa"/>
          </w:tcPr>
          <w:p w14:paraId="02607C0D" w14:textId="77777777" w:rsidR="00C65A1F" w:rsidRDefault="00C65A1F"/>
        </w:tc>
        <w:tc>
          <w:tcPr>
            <w:tcW w:w="450" w:type="dxa"/>
          </w:tcPr>
          <w:p w14:paraId="4A83AFA7" w14:textId="77777777" w:rsidR="00C65A1F" w:rsidRDefault="00C65A1F"/>
        </w:tc>
        <w:tc>
          <w:tcPr>
            <w:tcW w:w="450" w:type="dxa"/>
          </w:tcPr>
          <w:p w14:paraId="38F66499" w14:textId="77777777" w:rsidR="00C65A1F" w:rsidRDefault="00C65A1F"/>
        </w:tc>
        <w:tc>
          <w:tcPr>
            <w:tcW w:w="449" w:type="dxa"/>
          </w:tcPr>
          <w:p w14:paraId="5F7E24A3" w14:textId="77777777" w:rsidR="00C65A1F" w:rsidRDefault="00C65A1F"/>
        </w:tc>
        <w:tc>
          <w:tcPr>
            <w:tcW w:w="450" w:type="dxa"/>
          </w:tcPr>
          <w:p w14:paraId="05506001" w14:textId="77777777" w:rsidR="00C65A1F" w:rsidRDefault="00C65A1F"/>
        </w:tc>
        <w:tc>
          <w:tcPr>
            <w:tcW w:w="449" w:type="dxa"/>
          </w:tcPr>
          <w:p w14:paraId="777FB138" w14:textId="77777777" w:rsidR="00C65A1F" w:rsidRDefault="00C65A1F"/>
        </w:tc>
        <w:tc>
          <w:tcPr>
            <w:tcW w:w="450" w:type="dxa"/>
          </w:tcPr>
          <w:p w14:paraId="78BEADA6" w14:textId="77777777" w:rsidR="00C65A1F" w:rsidRDefault="00C65A1F"/>
        </w:tc>
        <w:tc>
          <w:tcPr>
            <w:tcW w:w="450" w:type="dxa"/>
          </w:tcPr>
          <w:p w14:paraId="4618A055" w14:textId="77777777" w:rsidR="00C65A1F" w:rsidRDefault="00C65A1F"/>
        </w:tc>
        <w:tc>
          <w:tcPr>
            <w:tcW w:w="449" w:type="dxa"/>
          </w:tcPr>
          <w:p w14:paraId="39CBAD6D" w14:textId="77777777" w:rsidR="00C65A1F" w:rsidRDefault="00C65A1F"/>
        </w:tc>
        <w:tc>
          <w:tcPr>
            <w:tcW w:w="450" w:type="dxa"/>
          </w:tcPr>
          <w:p w14:paraId="55C9128D" w14:textId="77777777" w:rsidR="00C65A1F" w:rsidRDefault="00C65A1F"/>
        </w:tc>
        <w:tc>
          <w:tcPr>
            <w:tcW w:w="449" w:type="dxa"/>
          </w:tcPr>
          <w:p w14:paraId="1DD990E7" w14:textId="77777777" w:rsidR="00C65A1F" w:rsidRDefault="00C65A1F"/>
        </w:tc>
        <w:tc>
          <w:tcPr>
            <w:tcW w:w="450" w:type="dxa"/>
          </w:tcPr>
          <w:p w14:paraId="3E98B40D" w14:textId="77777777" w:rsidR="00C65A1F" w:rsidRDefault="00C65A1F"/>
        </w:tc>
        <w:tc>
          <w:tcPr>
            <w:tcW w:w="450" w:type="dxa"/>
          </w:tcPr>
          <w:p w14:paraId="0340312A" w14:textId="77777777" w:rsidR="00C65A1F" w:rsidRDefault="00C65A1F"/>
        </w:tc>
        <w:tc>
          <w:tcPr>
            <w:tcW w:w="449" w:type="dxa"/>
          </w:tcPr>
          <w:p w14:paraId="50AAD4F3" w14:textId="77777777" w:rsidR="00C65A1F" w:rsidRDefault="00C65A1F"/>
        </w:tc>
        <w:tc>
          <w:tcPr>
            <w:tcW w:w="450" w:type="dxa"/>
          </w:tcPr>
          <w:p w14:paraId="44B84D10" w14:textId="77777777" w:rsidR="00C65A1F" w:rsidRDefault="00C65A1F"/>
        </w:tc>
        <w:tc>
          <w:tcPr>
            <w:tcW w:w="450" w:type="dxa"/>
          </w:tcPr>
          <w:p w14:paraId="6D714709" w14:textId="77777777" w:rsidR="00C65A1F" w:rsidRDefault="00C65A1F"/>
        </w:tc>
      </w:tr>
      <w:tr w:rsidR="00C60D16" w14:paraId="69BB6658" w14:textId="77777777" w:rsidTr="00F95638">
        <w:trPr>
          <w:trHeight w:val="661"/>
        </w:trPr>
        <w:tc>
          <w:tcPr>
            <w:tcW w:w="1938" w:type="dxa"/>
          </w:tcPr>
          <w:p w14:paraId="16F5BE28" w14:textId="77777777" w:rsidR="00C65A1F" w:rsidRPr="00C60D16" w:rsidRDefault="006A519F">
            <w:pPr>
              <w:rPr>
                <w:rFonts w:asciiTheme="minorHAnsi" w:hAnsiTheme="minorHAnsi" w:cstheme="minorHAnsi"/>
                <w:u w:val="none"/>
              </w:rPr>
            </w:pPr>
            <w:r w:rsidRPr="00C60D16">
              <w:rPr>
                <w:rFonts w:asciiTheme="minorHAnsi" w:hAnsiTheme="minorHAnsi" w:cstheme="minorHAnsi"/>
                <w:u w:val="none"/>
              </w:rPr>
              <w:t>Paracetamol</w:t>
            </w:r>
          </w:p>
        </w:tc>
        <w:tc>
          <w:tcPr>
            <w:tcW w:w="449" w:type="dxa"/>
          </w:tcPr>
          <w:p w14:paraId="6C8CB588" w14:textId="77777777" w:rsidR="00C65A1F" w:rsidRDefault="00C65A1F"/>
        </w:tc>
        <w:tc>
          <w:tcPr>
            <w:tcW w:w="450" w:type="dxa"/>
          </w:tcPr>
          <w:p w14:paraId="6D1D1AAA" w14:textId="77777777" w:rsidR="00C65A1F" w:rsidRDefault="00C65A1F"/>
        </w:tc>
        <w:tc>
          <w:tcPr>
            <w:tcW w:w="449" w:type="dxa"/>
          </w:tcPr>
          <w:p w14:paraId="1094DA21" w14:textId="77777777" w:rsidR="00C65A1F" w:rsidRDefault="00C65A1F"/>
        </w:tc>
        <w:tc>
          <w:tcPr>
            <w:tcW w:w="450" w:type="dxa"/>
          </w:tcPr>
          <w:p w14:paraId="3980ECE5" w14:textId="77777777" w:rsidR="00C65A1F" w:rsidRDefault="00C65A1F"/>
        </w:tc>
        <w:tc>
          <w:tcPr>
            <w:tcW w:w="450" w:type="dxa"/>
          </w:tcPr>
          <w:p w14:paraId="220CDCEB" w14:textId="77777777" w:rsidR="00C65A1F" w:rsidRDefault="00C65A1F"/>
        </w:tc>
        <w:tc>
          <w:tcPr>
            <w:tcW w:w="449" w:type="dxa"/>
          </w:tcPr>
          <w:p w14:paraId="6283E109" w14:textId="77777777" w:rsidR="00C65A1F" w:rsidRDefault="00C65A1F"/>
        </w:tc>
        <w:tc>
          <w:tcPr>
            <w:tcW w:w="450" w:type="dxa"/>
          </w:tcPr>
          <w:p w14:paraId="785D02EA" w14:textId="77777777" w:rsidR="00C65A1F" w:rsidRDefault="00C65A1F"/>
        </w:tc>
        <w:tc>
          <w:tcPr>
            <w:tcW w:w="449" w:type="dxa"/>
          </w:tcPr>
          <w:p w14:paraId="2345B363" w14:textId="77777777" w:rsidR="00C65A1F" w:rsidRDefault="00C65A1F"/>
        </w:tc>
        <w:tc>
          <w:tcPr>
            <w:tcW w:w="450" w:type="dxa"/>
          </w:tcPr>
          <w:p w14:paraId="43FF917D" w14:textId="77777777" w:rsidR="00C65A1F" w:rsidRDefault="00C65A1F"/>
        </w:tc>
        <w:tc>
          <w:tcPr>
            <w:tcW w:w="450" w:type="dxa"/>
          </w:tcPr>
          <w:p w14:paraId="3E7D4EEA" w14:textId="77777777" w:rsidR="00C65A1F" w:rsidRDefault="00C65A1F"/>
        </w:tc>
        <w:tc>
          <w:tcPr>
            <w:tcW w:w="449" w:type="dxa"/>
          </w:tcPr>
          <w:p w14:paraId="68492D10" w14:textId="77777777" w:rsidR="00C65A1F" w:rsidRDefault="00C65A1F"/>
        </w:tc>
        <w:tc>
          <w:tcPr>
            <w:tcW w:w="450" w:type="dxa"/>
          </w:tcPr>
          <w:p w14:paraId="5A52B8A5" w14:textId="77777777" w:rsidR="00C65A1F" w:rsidRDefault="00C65A1F"/>
        </w:tc>
        <w:tc>
          <w:tcPr>
            <w:tcW w:w="449" w:type="dxa"/>
          </w:tcPr>
          <w:p w14:paraId="3282791E" w14:textId="77777777" w:rsidR="00C65A1F" w:rsidRDefault="00C65A1F"/>
        </w:tc>
        <w:tc>
          <w:tcPr>
            <w:tcW w:w="450" w:type="dxa"/>
          </w:tcPr>
          <w:p w14:paraId="526D524F" w14:textId="77777777" w:rsidR="00C65A1F" w:rsidRDefault="00C65A1F"/>
        </w:tc>
        <w:tc>
          <w:tcPr>
            <w:tcW w:w="450" w:type="dxa"/>
          </w:tcPr>
          <w:p w14:paraId="46FB7571" w14:textId="77777777" w:rsidR="00C65A1F" w:rsidRDefault="00C65A1F"/>
        </w:tc>
        <w:tc>
          <w:tcPr>
            <w:tcW w:w="449" w:type="dxa"/>
          </w:tcPr>
          <w:p w14:paraId="37D55A9A" w14:textId="77777777" w:rsidR="00C65A1F" w:rsidRDefault="00C65A1F"/>
        </w:tc>
        <w:tc>
          <w:tcPr>
            <w:tcW w:w="450" w:type="dxa"/>
          </w:tcPr>
          <w:p w14:paraId="0F0184AA" w14:textId="77777777" w:rsidR="00C65A1F" w:rsidRDefault="00C65A1F"/>
        </w:tc>
        <w:tc>
          <w:tcPr>
            <w:tcW w:w="450" w:type="dxa"/>
          </w:tcPr>
          <w:p w14:paraId="484B2282" w14:textId="77777777" w:rsidR="00C65A1F" w:rsidRDefault="00C65A1F"/>
        </w:tc>
        <w:tc>
          <w:tcPr>
            <w:tcW w:w="449" w:type="dxa"/>
          </w:tcPr>
          <w:p w14:paraId="0577AA46" w14:textId="77777777" w:rsidR="00C65A1F" w:rsidRDefault="00C65A1F"/>
        </w:tc>
        <w:tc>
          <w:tcPr>
            <w:tcW w:w="450" w:type="dxa"/>
          </w:tcPr>
          <w:p w14:paraId="5ACBF920" w14:textId="77777777" w:rsidR="00C65A1F" w:rsidRDefault="00C65A1F"/>
        </w:tc>
        <w:tc>
          <w:tcPr>
            <w:tcW w:w="449" w:type="dxa"/>
          </w:tcPr>
          <w:p w14:paraId="5E211538" w14:textId="77777777" w:rsidR="00C65A1F" w:rsidRDefault="00C65A1F"/>
        </w:tc>
        <w:tc>
          <w:tcPr>
            <w:tcW w:w="450" w:type="dxa"/>
          </w:tcPr>
          <w:p w14:paraId="3637E1F5" w14:textId="77777777" w:rsidR="00C65A1F" w:rsidRDefault="00C65A1F"/>
        </w:tc>
        <w:tc>
          <w:tcPr>
            <w:tcW w:w="450" w:type="dxa"/>
          </w:tcPr>
          <w:p w14:paraId="18E43AF7" w14:textId="77777777" w:rsidR="00C65A1F" w:rsidRDefault="00C65A1F"/>
        </w:tc>
        <w:tc>
          <w:tcPr>
            <w:tcW w:w="449" w:type="dxa"/>
          </w:tcPr>
          <w:p w14:paraId="06B6C9BC" w14:textId="77777777" w:rsidR="00C65A1F" w:rsidRDefault="00C65A1F"/>
        </w:tc>
        <w:tc>
          <w:tcPr>
            <w:tcW w:w="450" w:type="dxa"/>
          </w:tcPr>
          <w:p w14:paraId="2D65E706" w14:textId="77777777" w:rsidR="00C65A1F" w:rsidRDefault="00C65A1F"/>
        </w:tc>
        <w:tc>
          <w:tcPr>
            <w:tcW w:w="449" w:type="dxa"/>
          </w:tcPr>
          <w:p w14:paraId="395C8DB9" w14:textId="77777777" w:rsidR="00C65A1F" w:rsidRDefault="00C65A1F"/>
        </w:tc>
        <w:tc>
          <w:tcPr>
            <w:tcW w:w="450" w:type="dxa"/>
          </w:tcPr>
          <w:p w14:paraId="2EB5C30E" w14:textId="77777777" w:rsidR="00C65A1F" w:rsidRDefault="00C65A1F"/>
        </w:tc>
        <w:tc>
          <w:tcPr>
            <w:tcW w:w="450" w:type="dxa"/>
          </w:tcPr>
          <w:p w14:paraId="0E08C98E" w14:textId="77777777" w:rsidR="00C65A1F" w:rsidRDefault="00C65A1F"/>
        </w:tc>
        <w:tc>
          <w:tcPr>
            <w:tcW w:w="449" w:type="dxa"/>
          </w:tcPr>
          <w:p w14:paraId="0228FB6C" w14:textId="77777777" w:rsidR="00C65A1F" w:rsidRDefault="00C65A1F"/>
        </w:tc>
        <w:tc>
          <w:tcPr>
            <w:tcW w:w="450" w:type="dxa"/>
          </w:tcPr>
          <w:p w14:paraId="7941FF80" w14:textId="77777777" w:rsidR="00C65A1F" w:rsidRDefault="00C65A1F"/>
        </w:tc>
        <w:tc>
          <w:tcPr>
            <w:tcW w:w="450" w:type="dxa"/>
          </w:tcPr>
          <w:p w14:paraId="73F3C437" w14:textId="77777777" w:rsidR="00C65A1F" w:rsidRDefault="00C65A1F"/>
        </w:tc>
      </w:tr>
      <w:tr w:rsidR="00C60D16" w14:paraId="7994D32F" w14:textId="77777777" w:rsidTr="00F95638">
        <w:trPr>
          <w:trHeight w:val="661"/>
        </w:trPr>
        <w:tc>
          <w:tcPr>
            <w:tcW w:w="1938" w:type="dxa"/>
          </w:tcPr>
          <w:p w14:paraId="55521B41" w14:textId="77777777" w:rsidR="006A519F" w:rsidRPr="00C60D16" w:rsidRDefault="006A519F">
            <w:pPr>
              <w:rPr>
                <w:rFonts w:asciiTheme="minorHAnsi" w:hAnsiTheme="minorHAnsi" w:cstheme="minorHAnsi"/>
                <w:u w:val="none"/>
              </w:rPr>
            </w:pPr>
            <w:r w:rsidRPr="00C60D16">
              <w:rPr>
                <w:rFonts w:asciiTheme="minorHAnsi" w:hAnsiTheme="minorHAnsi" w:cstheme="minorHAnsi"/>
                <w:u w:val="none"/>
              </w:rPr>
              <w:t>Salicylat</w:t>
            </w:r>
          </w:p>
        </w:tc>
        <w:tc>
          <w:tcPr>
            <w:tcW w:w="449" w:type="dxa"/>
          </w:tcPr>
          <w:p w14:paraId="49EC6BEC" w14:textId="77777777" w:rsidR="00C65A1F" w:rsidRDefault="00C65A1F"/>
        </w:tc>
        <w:tc>
          <w:tcPr>
            <w:tcW w:w="450" w:type="dxa"/>
          </w:tcPr>
          <w:p w14:paraId="0DF51860" w14:textId="77777777" w:rsidR="00C65A1F" w:rsidRDefault="00C65A1F"/>
        </w:tc>
        <w:tc>
          <w:tcPr>
            <w:tcW w:w="449" w:type="dxa"/>
          </w:tcPr>
          <w:p w14:paraId="0EB4D3F9" w14:textId="77777777" w:rsidR="00C65A1F" w:rsidRDefault="00C65A1F"/>
        </w:tc>
        <w:tc>
          <w:tcPr>
            <w:tcW w:w="450" w:type="dxa"/>
          </w:tcPr>
          <w:p w14:paraId="4A34BAAB" w14:textId="77777777" w:rsidR="00C65A1F" w:rsidRDefault="00C65A1F"/>
        </w:tc>
        <w:tc>
          <w:tcPr>
            <w:tcW w:w="450" w:type="dxa"/>
          </w:tcPr>
          <w:p w14:paraId="63EA0956" w14:textId="77777777" w:rsidR="00C65A1F" w:rsidRDefault="00C65A1F"/>
        </w:tc>
        <w:tc>
          <w:tcPr>
            <w:tcW w:w="449" w:type="dxa"/>
          </w:tcPr>
          <w:p w14:paraId="24751291" w14:textId="77777777" w:rsidR="00C65A1F" w:rsidRDefault="00C65A1F"/>
        </w:tc>
        <w:tc>
          <w:tcPr>
            <w:tcW w:w="450" w:type="dxa"/>
          </w:tcPr>
          <w:p w14:paraId="3A5614DA" w14:textId="77777777" w:rsidR="00C65A1F" w:rsidRDefault="00C65A1F"/>
        </w:tc>
        <w:tc>
          <w:tcPr>
            <w:tcW w:w="449" w:type="dxa"/>
          </w:tcPr>
          <w:p w14:paraId="136AB050" w14:textId="77777777" w:rsidR="00C65A1F" w:rsidRDefault="00C65A1F"/>
        </w:tc>
        <w:tc>
          <w:tcPr>
            <w:tcW w:w="450" w:type="dxa"/>
          </w:tcPr>
          <w:p w14:paraId="7EFA9A9E" w14:textId="77777777" w:rsidR="00C65A1F" w:rsidRDefault="00C65A1F"/>
        </w:tc>
        <w:tc>
          <w:tcPr>
            <w:tcW w:w="450" w:type="dxa"/>
          </w:tcPr>
          <w:p w14:paraId="6F0A8A05" w14:textId="77777777" w:rsidR="00C65A1F" w:rsidRDefault="00C65A1F"/>
        </w:tc>
        <w:tc>
          <w:tcPr>
            <w:tcW w:w="449" w:type="dxa"/>
          </w:tcPr>
          <w:p w14:paraId="025DCDF1" w14:textId="77777777" w:rsidR="00C65A1F" w:rsidRDefault="00C65A1F"/>
        </w:tc>
        <w:tc>
          <w:tcPr>
            <w:tcW w:w="450" w:type="dxa"/>
          </w:tcPr>
          <w:p w14:paraId="63B24E38" w14:textId="77777777" w:rsidR="00C65A1F" w:rsidRDefault="00C65A1F"/>
        </w:tc>
        <w:tc>
          <w:tcPr>
            <w:tcW w:w="449" w:type="dxa"/>
          </w:tcPr>
          <w:p w14:paraId="4A6FB8F9" w14:textId="77777777" w:rsidR="00C65A1F" w:rsidRDefault="00C65A1F"/>
        </w:tc>
        <w:tc>
          <w:tcPr>
            <w:tcW w:w="450" w:type="dxa"/>
          </w:tcPr>
          <w:p w14:paraId="3B181840" w14:textId="77777777" w:rsidR="00C65A1F" w:rsidRDefault="00C65A1F"/>
        </w:tc>
        <w:tc>
          <w:tcPr>
            <w:tcW w:w="450" w:type="dxa"/>
          </w:tcPr>
          <w:p w14:paraId="26672964" w14:textId="77777777" w:rsidR="00C65A1F" w:rsidRDefault="00C65A1F"/>
        </w:tc>
        <w:tc>
          <w:tcPr>
            <w:tcW w:w="449" w:type="dxa"/>
          </w:tcPr>
          <w:p w14:paraId="5EABA882" w14:textId="77777777" w:rsidR="00C65A1F" w:rsidRDefault="00C65A1F"/>
        </w:tc>
        <w:tc>
          <w:tcPr>
            <w:tcW w:w="450" w:type="dxa"/>
          </w:tcPr>
          <w:p w14:paraId="7A6C727E" w14:textId="77777777" w:rsidR="00C65A1F" w:rsidRDefault="00C65A1F"/>
        </w:tc>
        <w:tc>
          <w:tcPr>
            <w:tcW w:w="450" w:type="dxa"/>
          </w:tcPr>
          <w:p w14:paraId="2D7141DD" w14:textId="77777777" w:rsidR="00C65A1F" w:rsidRDefault="00C65A1F"/>
        </w:tc>
        <w:tc>
          <w:tcPr>
            <w:tcW w:w="449" w:type="dxa"/>
          </w:tcPr>
          <w:p w14:paraId="6CF878F3" w14:textId="77777777" w:rsidR="00C65A1F" w:rsidRDefault="00C65A1F"/>
        </w:tc>
        <w:tc>
          <w:tcPr>
            <w:tcW w:w="450" w:type="dxa"/>
          </w:tcPr>
          <w:p w14:paraId="1344EEED" w14:textId="77777777" w:rsidR="00C65A1F" w:rsidRDefault="00C65A1F"/>
        </w:tc>
        <w:tc>
          <w:tcPr>
            <w:tcW w:w="449" w:type="dxa"/>
          </w:tcPr>
          <w:p w14:paraId="568EBC42" w14:textId="77777777" w:rsidR="00C65A1F" w:rsidRDefault="00C65A1F"/>
        </w:tc>
        <w:tc>
          <w:tcPr>
            <w:tcW w:w="450" w:type="dxa"/>
          </w:tcPr>
          <w:p w14:paraId="3CD918BA" w14:textId="77777777" w:rsidR="00C65A1F" w:rsidRDefault="00C65A1F"/>
        </w:tc>
        <w:tc>
          <w:tcPr>
            <w:tcW w:w="450" w:type="dxa"/>
          </w:tcPr>
          <w:p w14:paraId="6F966EDC" w14:textId="77777777" w:rsidR="00C65A1F" w:rsidRDefault="00C65A1F"/>
        </w:tc>
        <w:tc>
          <w:tcPr>
            <w:tcW w:w="449" w:type="dxa"/>
          </w:tcPr>
          <w:p w14:paraId="7927DF36" w14:textId="77777777" w:rsidR="00C65A1F" w:rsidRDefault="00C65A1F"/>
        </w:tc>
        <w:tc>
          <w:tcPr>
            <w:tcW w:w="450" w:type="dxa"/>
          </w:tcPr>
          <w:p w14:paraId="09AB0D09" w14:textId="77777777" w:rsidR="00C65A1F" w:rsidRDefault="00C65A1F"/>
        </w:tc>
        <w:tc>
          <w:tcPr>
            <w:tcW w:w="449" w:type="dxa"/>
          </w:tcPr>
          <w:p w14:paraId="021FD3D6" w14:textId="77777777" w:rsidR="00C65A1F" w:rsidRDefault="00C65A1F"/>
        </w:tc>
        <w:tc>
          <w:tcPr>
            <w:tcW w:w="450" w:type="dxa"/>
          </w:tcPr>
          <w:p w14:paraId="1A0E69BF" w14:textId="77777777" w:rsidR="00C65A1F" w:rsidRDefault="00C65A1F"/>
        </w:tc>
        <w:tc>
          <w:tcPr>
            <w:tcW w:w="450" w:type="dxa"/>
          </w:tcPr>
          <w:p w14:paraId="35FB9649" w14:textId="77777777" w:rsidR="00C65A1F" w:rsidRDefault="00C65A1F"/>
        </w:tc>
        <w:tc>
          <w:tcPr>
            <w:tcW w:w="449" w:type="dxa"/>
          </w:tcPr>
          <w:p w14:paraId="0FC14D75" w14:textId="77777777" w:rsidR="00C65A1F" w:rsidRDefault="00C65A1F"/>
        </w:tc>
        <w:tc>
          <w:tcPr>
            <w:tcW w:w="450" w:type="dxa"/>
          </w:tcPr>
          <w:p w14:paraId="05C53A4E" w14:textId="77777777" w:rsidR="00C65A1F" w:rsidRDefault="00C65A1F"/>
        </w:tc>
        <w:tc>
          <w:tcPr>
            <w:tcW w:w="450" w:type="dxa"/>
          </w:tcPr>
          <w:p w14:paraId="7A5A69AC" w14:textId="77777777" w:rsidR="00C65A1F" w:rsidRDefault="00C65A1F"/>
        </w:tc>
      </w:tr>
      <w:tr w:rsidR="00F95638" w14:paraId="7867976A" w14:textId="77777777" w:rsidTr="00F95638">
        <w:trPr>
          <w:trHeight w:val="661"/>
        </w:trPr>
        <w:tc>
          <w:tcPr>
            <w:tcW w:w="1938" w:type="dxa"/>
          </w:tcPr>
          <w:p w14:paraId="5D769AE6" w14:textId="77777777" w:rsidR="006A519F" w:rsidRPr="00C60D16" w:rsidRDefault="00C60D16">
            <w:pPr>
              <w:rPr>
                <w:rFonts w:asciiTheme="minorHAnsi" w:hAnsiTheme="minorHAnsi" w:cstheme="minorHAnsi"/>
                <w:u w:val="none"/>
              </w:rPr>
            </w:pPr>
            <w:r w:rsidRPr="00C60D16">
              <w:rPr>
                <w:rFonts w:asciiTheme="minorHAnsi" w:hAnsiTheme="minorHAnsi" w:cstheme="minorHAnsi"/>
                <w:u w:val="none"/>
              </w:rPr>
              <w:t>Tobramycin</w:t>
            </w:r>
          </w:p>
        </w:tc>
        <w:tc>
          <w:tcPr>
            <w:tcW w:w="449" w:type="dxa"/>
          </w:tcPr>
          <w:p w14:paraId="2A2147E4" w14:textId="77777777" w:rsidR="006A519F" w:rsidRDefault="006A519F"/>
        </w:tc>
        <w:tc>
          <w:tcPr>
            <w:tcW w:w="450" w:type="dxa"/>
          </w:tcPr>
          <w:p w14:paraId="59CFC39A" w14:textId="77777777" w:rsidR="006A519F" w:rsidRDefault="006A519F"/>
        </w:tc>
        <w:tc>
          <w:tcPr>
            <w:tcW w:w="449" w:type="dxa"/>
          </w:tcPr>
          <w:p w14:paraId="128FD99E" w14:textId="77777777" w:rsidR="006A519F" w:rsidRDefault="006A519F"/>
        </w:tc>
        <w:tc>
          <w:tcPr>
            <w:tcW w:w="450" w:type="dxa"/>
          </w:tcPr>
          <w:p w14:paraId="339C40BD" w14:textId="77777777" w:rsidR="006A519F" w:rsidRDefault="006A519F"/>
        </w:tc>
        <w:tc>
          <w:tcPr>
            <w:tcW w:w="450" w:type="dxa"/>
          </w:tcPr>
          <w:p w14:paraId="0C6C714C" w14:textId="77777777" w:rsidR="006A519F" w:rsidRDefault="006A519F"/>
        </w:tc>
        <w:tc>
          <w:tcPr>
            <w:tcW w:w="449" w:type="dxa"/>
          </w:tcPr>
          <w:p w14:paraId="374333E5" w14:textId="77777777" w:rsidR="006A519F" w:rsidRDefault="006A519F"/>
        </w:tc>
        <w:tc>
          <w:tcPr>
            <w:tcW w:w="450" w:type="dxa"/>
          </w:tcPr>
          <w:p w14:paraId="282AB661" w14:textId="77777777" w:rsidR="006A519F" w:rsidRDefault="006A519F"/>
        </w:tc>
        <w:tc>
          <w:tcPr>
            <w:tcW w:w="449" w:type="dxa"/>
          </w:tcPr>
          <w:p w14:paraId="09A36715" w14:textId="77777777" w:rsidR="006A519F" w:rsidRDefault="006A519F"/>
        </w:tc>
        <w:tc>
          <w:tcPr>
            <w:tcW w:w="450" w:type="dxa"/>
          </w:tcPr>
          <w:p w14:paraId="5CB63AD0" w14:textId="77777777" w:rsidR="006A519F" w:rsidRDefault="006A519F"/>
        </w:tc>
        <w:tc>
          <w:tcPr>
            <w:tcW w:w="450" w:type="dxa"/>
          </w:tcPr>
          <w:p w14:paraId="55FB2184" w14:textId="77777777" w:rsidR="006A519F" w:rsidRDefault="006A519F"/>
        </w:tc>
        <w:tc>
          <w:tcPr>
            <w:tcW w:w="449" w:type="dxa"/>
          </w:tcPr>
          <w:p w14:paraId="1E41AAA2" w14:textId="77777777" w:rsidR="006A519F" w:rsidRDefault="006A519F"/>
        </w:tc>
        <w:tc>
          <w:tcPr>
            <w:tcW w:w="450" w:type="dxa"/>
          </w:tcPr>
          <w:p w14:paraId="583BCEFC" w14:textId="77777777" w:rsidR="006A519F" w:rsidRDefault="006A519F"/>
        </w:tc>
        <w:tc>
          <w:tcPr>
            <w:tcW w:w="449" w:type="dxa"/>
          </w:tcPr>
          <w:p w14:paraId="098073FD" w14:textId="77777777" w:rsidR="006A519F" w:rsidRDefault="006A519F"/>
        </w:tc>
        <w:tc>
          <w:tcPr>
            <w:tcW w:w="450" w:type="dxa"/>
          </w:tcPr>
          <w:p w14:paraId="1FEE6D9B" w14:textId="77777777" w:rsidR="006A519F" w:rsidRDefault="006A519F"/>
        </w:tc>
        <w:tc>
          <w:tcPr>
            <w:tcW w:w="450" w:type="dxa"/>
          </w:tcPr>
          <w:p w14:paraId="18EF8BBB" w14:textId="77777777" w:rsidR="006A519F" w:rsidRDefault="006A519F"/>
        </w:tc>
        <w:tc>
          <w:tcPr>
            <w:tcW w:w="449" w:type="dxa"/>
          </w:tcPr>
          <w:p w14:paraId="38D05628" w14:textId="77777777" w:rsidR="006A519F" w:rsidRDefault="006A519F"/>
        </w:tc>
        <w:tc>
          <w:tcPr>
            <w:tcW w:w="450" w:type="dxa"/>
          </w:tcPr>
          <w:p w14:paraId="2B86127A" w14:textId="77777777" w:rsidR="006A519F" w:rsidRDefault="006A519F"/>
        </w:tc>
        <w:tc>
          <w:tcPr>
            <w:tcW w:w="450" w:type="dxa"/>
          </w:tcPr>
          <w:p w14:paraId="517F92E8" w14:textId="77777777" w:rsidR="006A519F" w:rsidRDefault="006A519F"/>
        </w:tc>
        <w:tc>
          <w:tcPr>
            <w:tcW w:w="449" w:type="dxa"/>
          </w:tcPr>
          <w:p w14:paraId="2633BE27" w14:textId="77777777" w:rsidR="006A519F" w:rsidRDefault="006A519F"/>
        </w:tc>
        <w:tc>
          <w:tcPr>
            <w:tcW w:w="450" w:type="dxa"/>
          </w:tcPr>
          <w:p w14:paraId="2A1298EA" w14:textId="77777777" w:rsidR="006A519F" w:rsidRDefault="006A519F"/>
        </w:tc>
        <w:tc>
          <w:tcPr>
            <w:tcW w:w="449" w:type="dxa"/>
          </w:tcPr>
          <w:p w14:paraId="26810C12" w14:textId="77777777" w:rsidR="006A519F" w:rsidRDefault="006A519F"/>
        </w:tc>
        <w:tc>
          <w:tcPr>
            <w:tcW w:w="450" w:type="dxa"/>
          </w:tcPr>
          <w:p w14:paraId="3FB8D7D2" w14:textId="77777777" w:rsidR="006A519F" w:rsidRDefault="006A519F"/>
        </w:tc>
        <w:tc>
          <w:tcPr>
            <w:tcW w:w="450" w:type="dxa"/>
          </w:tcPr>
          <w:p w14:paraId="313C5F7E" w14:textId="77777777" w:rsidR="006A519F" w:rsidRDefault="006A519F"/>
        </w:tc>
        <w:tc>
          <w:tcPr>
            <w:tcW w:w="449" w:type="dxa"/>
          </w:tcPr>
          <w:p w14:paraId="74283432" w14:textId="77777777" w:rsidR="006A519F" w:rsidRDefault="006A519F"/>
        </w:tc>
        <w:tc>
          <w:tcPr>
            <w:tcW w:w="450" w:type="dxa"/>
          </w:tcPr>
          <w:p w14:paraId="456750AF" w14:textId="77777777" w:rsidR="006A519F" w:rsidRDefault="006A519F"/>
        </w:tc>
        <w:tc>
          <w:tcPr>
            <w:tcW w:w="449" w:type="dxa"/>
          </w:tcPr>
          <w:p w14:paraId="278F206B" w14:textId="77777777" w:rsidR="006A519F" w:rsidRDefault="006A519F"/>
        </w:tc>
        <w:tc>
          <w:tcPr>
            <w:tcW w:w="450" w:type="dxa"/>
          </w:tcPr>
          <w:p w14:paraId="38DB705A" w14:textId="77777777" w:rsidR="006A519F" w:rsidRDefault="006A519F"/>
        </w:tc>
        <w:tc>
          <w:tcPr>
            <w:tcW w:w="450" w:type="dxa"/>
          </w:tcPr>
          <w:p w14:paraId="55721179" w14:textId="77777777" w:rsidR="006A519F" w:rsidRDefault="006A519F"/>
        </w:tc>
        <w:tc>
          <w:tcPr>
            <w:tcW w:w="449" w:type="dxa"/>
          </w:tcPr>
          <w:p w14:paraId="14153490" w14:textId="77777777" w:rsidR="006A519F" w:rsidRDefault="006A519F"/>
        </w:tc>
        <w:tc>
          <w:tcPr>
            <w:tcW w:w="450" w:type="dxa"/>
          </w:tcPr>
          <w:p w14:paraId="0C8E377B" w14:textId="77777777" w:rsidR="006A519F" w:rsidRDefault="006A519F"/>
        </w:tc>
        <w:tc>
          <w:tcPr>
            <w:tcW w:w="450" w:type="dxa"/>
          </w:tcPr>
          <w:p w14:paraId="46F321E1" w14:textId="77777777" w:rsidR="006A519F" w:rsidRDefault="006A519F"/>
        </w:tc>
      </w:tr>
      <w:tr w:rsidR="00F95638" w14:paraId="4CBAE9EA" w14:textId="77777777" w:rsidTr="00F95638">
        <w:trPr>
          <w:trHeight w:val="661"/>
        </w:trPr>
        <w:tc>
          <w:tcPr>
            <w:tcW w:w="1938" w:type="dxa"/>
          </w:tcPr>
          <w:p w14:paraId="3928C62E" w14:textId="77777777" w:rsidR="006A519F" w:rsidRPr="00C60D16" w:rsidRDefault="00C60D16">
            <w:pPr>
              <w:rPr>
                <w:rFonts w:asciiTheme="minorHAnsi" w:hAnsiTheme="minorHAnsi" w:cstheme="minorHAnsi"/>
                <w:u w:val="none"/>
              </w:rPr>
            </w:pPr>
            <w:r w:rsidRPr="00C60D16">
              <w:rPr>
                <w:rFonts w:asciiTheme="minorHAnsi" w:hAnsiTheme="minorHAnsi" w:cstheme="minorHAnsi"/>
                <w:u w:val="none"/>
              </w:rPr>
              <w:t>Vankomycin</w:t>
            </w:r>
          </w:p>
        </w:tc>
        <w:tc>
          <w:tcPr>
            <w:tcW w:w="449" w:type="dxa"/>
          </w:tcPr>
          <w:p w14:paraId="6C47922C" w14:textId="77777777" w:rsidR="006A519F" w:rsidRDefault="006A519F"/>
        </w:tc>
        <w:tc>
          <w:tcPr>
            <w:tcW w:w="450" w:type="dxa"/>
          </w:tcPr>
          <w:p w14:paraId="10BF9C6C" w14:textId="77777777" w:rsidR="006A519F" w:rsidRDefault="006A519F"/>
        </w:tc>
        <w:tc>
          <w:tcPr>
            <w:tcW w:w="449" w:type="dxa"/>
          </w:tcPr>
          <w:p w14:paraId="21E08738" w14:textId="77777777" w:rsidR="006A519F" w:rsidRDefault="006A519F"/>
        </w:tc>
        <w:tc>
          <w:tcPr>
            <w:tcW w:w="450" w:type="dxa"/>
          </w:tcPr>
          <w:p w14:paraId="3DB03AB9" w14:textId="77777777" w:rsidR="006A519F" w:rsidRDefault="006A519F"/>
        </w:tc>
        <w:tc>
          <w:tcPr>
            <w:tcW w:w="450" w:type="dxa"/>
          </w:tcPr>
          <w:p w14:paraId="2CC99AB5" w14:textId="77777777" w:rsidR="006A519F" w:rsidRDefault="006A519F"/>
        </w:tc>
        <w:tc>
          <w:tcPr>
            <w:tcW w:w="449" w:type="dxa"/>
          </w:tcPr>
          <w:p w14:paraId="4D40E0E1" w14:textId="77777777" w:rsidR="006A519F" w:rsidRDefault="006A519F"/>
        </w:tc>
        <w:tc>
          <w:tcPr>
            <w:tcW w:w="450" w:type="dxa"/>
          </w:tcPr>
          <w:p w14:paraId="4CFFEA62" w14:textId="77777777" w:rsidR="006A519F" w:rsidRDefault="006A519F"/>
        </w:tc>
        <w:tc>
          <w:tcPr>
            <w:tcW w:w="449" w:type="dxa"/>
          </w:tcPr>
          <w:p w14:paraId="10CF98DB" w14:textId="77777777" w:rsidR="006A519F" w:rsidRDefault="006A519F"/>
        </w:tc>
        <w:tc>
          <w:tcPr>
            <w:tcW w:w="450" w:type="dxa"/>
          </w:tcPr>
          <w:p w14:paraId="0727C894" w14:textId="77777777" w:rsidR="006A519F" w:rsidRDefault="006A519F"/>
        </w:tc>
        <w:tc>
          <w:tcPr>
            <w:tcW w:w="450" w:type="dxa"/>
          </w:tcPr>
          <w:p w14:paraId="1C468007" w14:textId="77777777" w:rsidR="006A519F" w:rsidRDefault="006A519F"/>
        </w:tc>
        <w:tc>
          <w:tcPr>
            <w:tcW w:w="449" w:type="dxa"/>
          </w:tcPr>
          <w:p w14:paraId="57AA511A" w14:textId="77777777" w:rsidR="006A519F" w:rsidRDefault="006A519F"/>
        </w:tc>
        <w:tc>
          <w:tcPr>
            <w:tcW w:w="450" w:type="dxa"/>
          </w:tcPr>
          <w:p w14:paraId="3BF63401" w14:textId="77777777" w:rsidR="006A519F" w:rsidRDefault="006A519F"/>
        </w:tc>
        <w:tc>
          <w:tcPr>
            <w:tcW w:w="449" w:type="dxa"/>
          </w:tcPr>
          <w:p w14:paraId="6F35D0DE" w14:textId="77777777" w:rsidR="006A519F" w:rsidRDefault="006A519F"/>
        </w:tc>
        <w:tc>
          <w:tcPr>
            <w:tcW w:w="450" w:type="dxa"/>
          </w:tcPr>
          <w:p w14:paraId="7E9AD1ED" w14:textId="77777777" w:rsidR="006A519F" w:rsidRDefault="006A519F"/>
        </w:tc>
        <w:tc>
          <w:tcPr>
            <w:tcW w:w="450" w:type="dxa"/>
          </w:tcPr>
          <w:p w14:paraId="147465EA" w14:textId="77777777" w:rsidR="006A519F" w:rsidRDefault="006A519F"/>
        </w:tc>
        <w:tc>
          <w:tcPr>
            <w:tcW w:w="449" w:type="dxa"/>
          </w:tcPr>
          <w:p w14:paraId="50767C60" w14:textId="77777777" w:rsidR="006A519F" w:rsidRDefault="006A519F"/>
        </w:tc>
        <w:tc>
          <w:tcPr>
            <w:tcW w:w="450" w:type="dxa"/>
          </w:tcPr>
          <w:p w14:paraId="6C8E5BD1" w14:textId="77777777" w:rsidR="006A519F" w:rsidRDefault="006A519F"/>
        </w:tc>
        <w:tc>
          <w:tcPr>
            <w:tcW w:w="450" w:type="dxa"/>
          </w:tcPr>
          <w:p w14:paraId="2C65652D" w14:textId="77777777" w:rsidR="006A519F" w:rsidRDefault="006A519F"/>
        </w:tc>
        <w:tc>
          <w:tcPr>
            <w:tcW w:w="449" w:type="dxa"/>
          </w:tcPr>
          <w:p w14:paraId="48E739C0" w14:textId="77777777" w:rsidR="006A519F" w:rsidRDefault="006A519F"/>
        </w:tc>
        <w:tc>
          <w:tcPr>
            <w:tcW w:w="450" w:type="dxa"/>
          </w:tcPr>
          <w:p w14:paraId="699F62C0" w14:textId="77777777" w:rsidR="006A519F" w:rsidRDefault="006A519F"/>
        </w:tc>
        <w:tc>
          <w:tcPr>
            <w:tcW w:w="449" w:type="dxa"/>
          </w:tcPr>
          <w:p w14:paraId="229C3E16" w14:textId="77777777" w:rsidR="006A519F" w:rsidRDefault="006A519F"/>
        </w:tc>
        <w:tc>
          <w:tcPr>
            <w:tcW w:w="450" w:type="dxa"/>
          </w:tcPr>
          <w:p w14:paraId="5F069FC4" w14:textId="77777777" w:rsidR="006A519F" w:rsidRDefault="006A519F"/>
        </w:tc>
        <w:tc>
          <w:tcPr>
            <w:tcW w:w="450" w:type="dxa"/>
          </w:tcPr>
          <w:p w14:paraId="1C2C10E0" w14:textId="77777777" w:rsidR="006A519F" w:rsidRDefault="006A519F"/>
        </w:tc>
        <w:tc>
          <w:tcPr>
            <w:tcW w:w="449" w:type="dxa"/>
          </w:tcPr>
          <w:p w14:paraId="61901FB7" w14:textId="77777777" w:rsidR="006A519F" w:rsidRDefault="006A519F"/>
        </w:tc>
        <w:tc>
          <w:tcPr>
            <w:tcW w:w="450" w:type="dxa"/>
          </w:tcPr>
          <w:p w14:paraId="711D8E1D" w14:textId="77777777" w:rsidR="006A519F" w:rsidRDefault="006A519F"/>
        </w:tc>
        <w:tc>
          <w:tcPr>
            <w:tcW w:w="449" w:type="dxa"/>
          </w:tcPr>
          <w:p w14:paraId="15E1D830" w14:textId="77777777" w:rsidR="006A519F" w:rsidRDefault="006A519F"/>
        </w:tc>
        <w:tc>
          <w:tcPr>
            <w:tcW w:w="450" w:type="dxa"/>
          </w:tcPr>
          <w:p w14:paraId="142F6169" w14:textId="77777777" w:rsidR="006A519F" w:rsidRDefault="006A519F"/>
        </w:tc>
        <w:tc>
          <w:tcPr>
            <w:tcW w:w="450" w:type="dxa"/>
          </w:tcPr>
          <w:p w14:paraId="78B8C6EB" w14:textId="77777777" w:rsidR="006A519F" w:rsidRDefault="006A519F"/>
        </w:tc>
        <w:tc>
          <w:tcPr>
            <w:tcW w:w="449" w:type="dxa"/>
          </w:tcPr>
          <w:p w14:paraId="63B4140A" w14:textId="77777777" w:rsidR="006A519F" w:rsidRDefault="006A519F"/>
        </w:tc>
        <w:tc>
          <w:tcPr>
            <w:tcW w:w="450" w:type="dxa"/>
          </w:tcPr>
          <w:p w14:paraId="0E71A86A" w14:textId="77777777" w:rsidR="006A519F" w:rsidRDefault="006A519F"/>
        </w:tc>
        <w:tc>
          <w:tcPr>
            <w:tcW w:w="450" w:type="dxa"/>
          </w:tcPr>
          <w:p w14:paraId="3956A9BF" w14:textId="77777777" w:rsidR="006A519F" w:rsidRDefault="006A519F"/>
        </w:tc>
      </w:tr>
    </w:tbl>
    <w:p w14:paraId="39AC9491" w14:textId="77777777" w:rsidR="00C65A1F" w:rsidRDefault="00C65A1F"/>
    <w:sectPr w:rsidR="00C65A1F" w:rsidSect="004E34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1B"/>
    <w:rsid w:val="00031E20"/>
    <w:rsid w:val="000A4BBB"/>
    <w:rsid w:val="004E341B"/>
    <w:rsid w:val="006A519F"/>
    <w:rsid w:val="007726B4"/>
    <w:rsid w:val="007B2B1B"/>
    <w:rsid w:val="00C60D16"/>
    <w:rsid w:val="00C65A1F"/>
    <w:rsid w:val="00DE4B89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5AB2"/>
  <w15:chartTrackingRefBased/>
  <w15:docId w15:val="{AB618BC5-C232-4D2E-84DC-58EF5CC7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41B"/>
    <w:pPr>
      <w:spacing w:after="0" w:line="240" w:lineRule="auto"/>
    </w:pPr>
    <w:rPr>
      <w:rFonts w:ascii="Times New Roman" w:eastAsia="Times New Roman" w:hAnsi="Times New Roman" w:cs="Times New Roman"/>
      <w:b/>
      <w:bCs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E34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341B"/>
    <w:rPr>
      <w:rFonts w:ascii="Times New Roman" w:eastAsia="Times New Roman" w:hAnsi="Times New Roman" w:cs="Times New Roman"/>
      <w:b/>
      <w:bCs/>
      <w:u w:val="single"/>
      <w:lang w:eastAsia="nb-NO"/>
    </w:rPr>
  </w:style>
  <w:style w:type="table" w:styleId="Tabellrutenett">
    <w:name w:val="Table Grid"/>
    <w:basedOn w:val="Vanligtabell"/>
    <w:uiPriority w:val="39"/>
    <w:rsid w:val="00C6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726B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26B4"/>
    <w:rPr>
      <w:rFonts w:ascii="Segoe UI" w:eastAsia="Times New Roman" w:hAnsi="Segoe UI" w:cs="Segoe UI"/>
      <w:b/>
      <w:bCs/>
      <w:sz w:val="18"/>
      <w:szCs w:val="18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2CF3-E230-4507-AF75-BA12A9303B6C}">
  <ds:schemaRefs>
    <ds:schemaRef ds:uri="http://schemas.microsoft.com/sharepoint/v3"/>
    <ds:schemaRef ds:uri="d05a80d2-c07e-4470-8e93-19b804615f8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09bed29-bc24-4f9e-bec6-d043e756385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487028-AE3C-43BB-AA2E-FB6309B15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4DC0E-F396-4C5F-9A85-F09BF4837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9D04E4-A67A-4258-8C10-B353F560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Hasvåg, Julie Fornes</dc:creator>
  <cp:keywords/>
  <dc:description/>
  <cp:lastModifiedBy>Hasvåg, Julie Fornes</cp:lastModifiedBy>
  <cp:revision>3</cp:revision>
  <cp:lastPrinted>2025-01-29T10:37:00Z</cp:lastPrinted>
  <dcterms:created xsi:type="dcterms:W3CDTF">2025-01-29T10:25:00Z</dcterms:created>
  <dcterms:modified xsi:type="dcterms:W3CDTF">2025-01-30T20:15:00Z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</Properties>
</file>