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528"/>
        <w:gridCol w:w="2196"/>
      </w:tblGrid>
      <w:tr w:rsidR="001B6389" w:rsidTr="00E42315">
        <w:trPr>
          <w:cantSplit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89" w:rsidRDefault="001B6389" w:rsidP="00E4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ALM-MM-Bakt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89" w:rsidRDefault="001B6389" w:rsidP="00E42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nb-NO"/>
              </w:rPr>
              <w:t>STAMMER TIL UKENTLIG SUBKULTIVERING FRA 2017</w:t>
            </w:r>
          </w:p>
          <w:p w:rsidR="001B6389" w:rsidRDefault="001B6389" w:rsidP="00E42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89" w:rsidRDefault="00E42315" w:rsidP="00E4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nb-NO"/>
              </w:rPr>
              <w:t>Gyldig fra 07.06.2017</w:t>
            </w:r>
          </w:p>
          <w:p w:rsidR="00E42315" w:rsidRDefault="00E42315" w:rsidP="00E4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1B6389" w:rsidTr="00E42315">
        <w:trPr>
          <w:cantSplit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89" w:rsidRDefault="001B6389" w:rsidP="00E4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Side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PAGE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av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89" w:rsidRDefault="001B6389" w:rsidP="00E42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89" w:rsidRDefault="001B6389" w:rsidP="00E4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Godkj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: CAW</w:t>
            </w:r>
          </w:p>
        </w:tc>
      </w:tr>
      <w:tr w:rsidR="001B6389" w:rsidTr="00E42315">
        <w:trPr>
          <w:cantSplit/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89" w:rsidRDefault="001B6389" w:rsidP="00E4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I:\Rapporter og registeringer\MM\stammebank\oversikt over stammer til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subkultivering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      Utskriftsdato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instrText xml:space="preserve"> DATE \@ "dd.MM.yyyy" </w:instrTex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fldChar w:fldCharType="separate"/>
            </w:r>
            <w:r w:rsidR="00DC7F2B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nb-NO"/>
              </w:rPr>
              <w:t>25.07.2017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fldChar w:fldCharType="end"/>
            </w:r>
          </w:p>
        </w:tc>
      </w:tr>
    </w:tbl>
    <w:p w:rsidR="001B6389" w:rsidRDefault="001B6389" w:rsidP="001B638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1B6389" w:rsidRDefault="001B6389" w:rsidP="003B19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nb-NO"/>
        </w:rPr>
        <w:t xml:space="preserve">Stammer til ukentlig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nb-NO"/>
        </w:rPr>
        <w:t>subkultivering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nb-NO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nb-NO"/>
        </w:rPr>
        <w:tab/>
        <w:t>Medium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nb-N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nb-NO"/>
        </w:rPr>
        <w:tab/>
        <w:t>Boks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nb-N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nb-NO"/>
        </w:rPr>
        <w:tab/>
        <w:t>Rad.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Staph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aureus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  <w:t>ATCC 25923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  <w:t>Blod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  <w:t>1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Staph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aureus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(MRSA)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  <w:t>ATCC 43300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  <w:t xml:space="preserve">Blod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  <w:t>2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Esherishia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 coli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ATCC 25922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Blod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3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Pseudomonas aeruginosa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ATCC 27853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Blod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4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Enterocoocus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faecalis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ATCC 29212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Blod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5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Fusobacterium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necroforum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ATCC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25286 FAA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6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Salmonella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eneritidis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ATCC 13076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XLD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7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Haemophilus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influenzae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ATCC 49766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Sjok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8</w:t>
      </w:r>
    </w:p>
    <w:p w:rsidR="001B6389" w:rsidRPr="002A572D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r w:rsidRPr="002A572D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Yersinia </w:t>
      </w:r>
      <w:proofErr w:type="spellStart"/>
      <w:r w:rsidRPr="002A572D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enterocolitica</w:t>
      </w:r>
      <w:proofErr w:type="spellEnd"/>
      <w:r w:rsidRPr="002A572D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 w:rsidRPr="002A572D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ATCC 49397</w:t>
      </w:r>
      <w:r w:rsidRPr="002A572D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CIN</w:t>
      </w:r>
      <w:r w:rsidRPr="002A572D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 w:rsidRPr="002A572D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1</w:t>
      </w:r>
      <w:r w:rsidRPr="002A572D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 w:rsidRPr="002A572D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10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Enterococcus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faecalis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VanB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ATCC 51299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Blod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2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Klebsiella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 pneumoniae KLPN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 xml:space="preserve">ATCC 700603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Blod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4</w:t>
      </w:r>
    </w:p>
    <w:p w:rsidR="001B6389" w:rsidRDefault="001B6389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Klebsiella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 xml:space="preserve"> pneumoniae KLPN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 xml:space="preserve">ATCC BAA-2524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Blod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5</w:t>
      </w:r>
    </w:p>
    <w:p w:rsidR="00E8702F" w:rsidRPr="00E8702F" w:rsidRDefault="00E8702F" w:rsidP="00E870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</w:pPr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Staph. aureus, BLJ</w:t>
      </w:r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  <w:t>CCUG 15915</w:t>
      </w:r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proofErr w:type="spellStart"/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Blod</w:t>
      </w:r>
      <w:proofErr w:type="spellEnd"/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 w:rsidR="00FE4090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2</w:t>
      </w:r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 w:rsidRPr="00DC7F2B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ab/>
      </w:r>
      <w:r w:rsidR="00FE4090">
        <w:rPr>
          <w:rFonts w:ascii="Times New Roman" w:eastAsia="Times New Roman" w:hAnsi="Times New Roman" w:cs="Times New Roman"/>
          <w:sz w:val="24"/>
          <w:szCs w:val="20"/>
          <w:lang w:val="en-GB" w:eastAsia="nb-NO"/>
        </w:rPr>
        <w:t>6</w:t>
      </w:r>
      <w:bookmarkStart w:id="0" w:name="_GoBack"/>
      <w:bookmarkEnd w:id="0"/>
    </w:p>
    <w:p w:rsidR="00AD4C30" w:rsidRPr="00C36758" w:rsidRDefault="00AD4C30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</w:pP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 xml:space="preserve">Campylobacter </w:t>
      </w:r>
      <w:proofErr w:type="spellStart"/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jejunii</w:t>
      </w:r>
      <w:proofErr w:type="spellEnd"/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  <w:t>CCUG 11284</w:t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  <w:t>CCDA</w:t>
      </w:r>
      <w:r w:rsidR="00800AC4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4</w:t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4</w:t>
      </w:r>
    </w:p>
    <w:p w:rsidR="00AD4C30" w:rsidRDefault="00AD4C30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</w:pPr>
      <w:proofErr w:type="spellStart"/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Bacteroides</w:t>
      </w:r>
      <w:proofErr w:type="spellEnd"/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 xml:space="preserve"> </w:t>
      </w:r>
      <w:proofErr w:type="spellStart"/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fragilis</w:t>
      </w:r>
      <w:proofErr w:type="spellEnd"/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 xml:space="preserve"> </w:t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  <w:t>ATCC 25285</w:t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  <w:t>FAA</w:t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4</w:t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 w:rsidRPr="00C3675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8</w:t>
      </w:r>
    </w:p>
    <w:p w:rsidR="00DA2418" w:rsidRPr="00C36758" w:rsidRDefault="00DA2418" w:rsidP="003B19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</w:pPr>
      <w:r w:rsidRPr="00DA241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 xml:space="preserve">Haemophilus </w:t>
      </w:r>
      <w:proofErr w:type="spellStart"/>
      <w:r w:rsidRPr="00DA241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influenza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 xml:space="preserve"> BLJ</w:t>
      </w:r>
      <w:r w:rsidRPr="00DA241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  <w:t xml:space="preserve">ATCC 23969 </w:t>
      </w:r>
      <w:proofErr w:type="spellStart"/>
      <w:r w:rsidRPr="00DA241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>Sjok</w:t>
      </w:r>
      <w:proofErr w:type="spellEnd"/>
      <w:r w:rsidRPr="00DA241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 w:rsidRPr="00DA241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  <w:t>4</w:t>
      </w:r>
      <w:r w:rsidRPr="00DA241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</w:r>
      <w:r w:rsidRPr="00DA2418">
        <w:rPr>
          <w:rFonts w:ascii="Times New Roman" w:eastAsia="Times New Roman" w:hAnsi="Times New Roman" w:cs="Times New Roman"/>
          <w:color w:val="FF0000"/>
          <w:sz w:val="24"/>
          <w:szCs w:val="20"/>
          <w:lang w:val="en-GB" w:eastAsia="nb-NO"/>
        </w:rPr>
        <w:tab/>
        <w:t>10</w:t>
      </w:r>
    </w:p>
    <w:p w:rsidR="001B6389" w:rsidRDefault="001B6389" w:rsidP="003B19F7">
      <w:pPr>
        <w:spacing w:after="0" w:line="240" w:lineRule="auto"/>
        <w:ind w:left="786"/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</w:pPr>
      <w:r w:rsidRPr="00CE338B"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>Rød skrift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 xml:space="preserve"> =</w:t>
      </w:r>
      <w:r w:rsidRPr="00CE338B"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 xml:space="preserve"> Stammer som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 xml:space="preserve"> e</w:t>
      </w:r>
      <w:r w:rsidRPr="00CE338B"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>r utgått på dato fra produsent, men som laboratoriet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 xml:space="preserve"> skal benytte til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>v</w:t>
      </w:r>
      <w:r w:rsidR="0066473E"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>ekstkontroll</w:t>
      </w:r>
      <w:proofErr w:type="spellEnd"/>
      <w:r w:rsidR="0066473E"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 xml:space="preserve"> med mer. Finnes i stammebank HBT 2016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>stammebankboksene.</w:t>
      </w:r>
    </w:p>
    <w:p w:rsidR="001B6389" w:rsidRPr="00CE338B" w:rsidRDefault="001B6389" w:rsidP="003B19F7">
      <w:pPr>
        <w:spacing w:after="0" w:line="240" w:lineRule="auto"/>
        <w:ind w:left="786"/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nb-NO"/>
        </w:rPr>
        <w:t xml:space="preserve"> </w:t>
      </w:r>
    </w:p>
    <w:p w:rsidR="001B6389" w:rsidRPr="00CE338B" w:rsidRDefault="001B6389" w:rsidP="003B19F7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1B6389" w:rsidRPr="00CE338B" w:rsidRDefault="001B6389" w:rsidP="003B19F7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1B6389" w:rsidRPr="00CE338B" w:rsidRDefault="001B6389" w:rsidP="003B19F7"/>
    <w:p w:rsidR="001B6389" w:rsidRPr="00CE338B" w:rsidRDefault="001B6389" w:rsidP="001B6389"/>
    <w:p w:rsidR="001B6389" w:rsidRPr="00CE338B" w:rsidRDefault="001B6389" w:rsidP="001B6389"/>
    <w:p w:rsidR="00026D8F" w:rsidRDefault="00FE4090"/>
    <w:sectPr w:rsidR="0002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4100"/>
    <w:multiLevelType w:val="hybridMultilevel"/>
    <w:tmpl w:val="3062AA10"/>
    <w:lvl w:ilvl="0" w:tplc="0414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89"/>
    <w:rsid w:val="001B6389"/>
    <w:rsid w:val="00214F1F"/>
    <w:rsid w:val="003B19F7"/>
    <w:rsid w:val="0057120A"/>
    <w:rsid w:val="00577C90"/>
    <w:rsid w:val="006276A3"/>
    <w:rsid w:val="0066473E"/>
    <w:rsid w:val="00800AC4"/>
    <w:rsid w:val="00A537FA"/>
    <w:rsid w:val="00AD4C30"/>
    <w:rsid w:val="00BF145B"/>
    <w:rsid w:val="00D809E0"/>
    <w:rsid w:val="00DA2418"/>
    <w:rsid w:val="00DC7F2B"/>
    <w:rsid w:val="00E42315"/>
    <w:rsid w:val="00E53170"/>
    <w:rsid w:val="00E8702F"/>
    <w:rsid w:val="00FD672E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8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8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Williksen, Carina</dc:creator>
  <cp:lastModifiedBy>Williksen, Carina</cp:lastModifiedBy>
  <cp:revision>12</cp:revision>
  <dcterms:created xsi:type="dcterms:W3CDTF">2017-06-07T11:04:00Z</dcterms:created>
  <dcterms:modified xsi:type="dcterms:W3CDTF">2017-07-25T10:08:00Z</dcterms:modified>
</cp:coreProperties>
</file>